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01" w:rsidRDefault="00940501">
      <w:pPr>
        <w:pStyle w:val="NormalText"/>
        <w:rPr>
          <w:b/>
          <w:bCs/>
        </w:rPr>
      </w:pPr>
      <w:r>
        <w:rPr>
          <w:b/>
          <w:bCs/>
          <w:i/>
          <w:iCs/>
        </w:rPr>
        <w:t>Business Statistics: Communicating with Numbers, 3e</w:t>
      </w:r>
      <w:r>
        <w:rPr>
          <w:b/>
          <w:bCs/>
        </w:rPr>
        <w:t xml:space="preserve"> (</w:t>
      </w:r>
      <w:proofErr w:type="spellStart"/>
      <w:r>
        <w:rPr>
          <w:b/>
          <w:bCs/>
        </w:rPr>
        <w:t>Jaggia</w:t>
      </w:r>
      <w:proofErr w:type="spellEnd"/>
      <w:r>
        <w:rPr>
          <w:b/>
          <w:bCs/>
        </w:rPr>
        <w:t>)</w:t>
      </w:r>
    </w:p>
    <w:p w:rsidR="00940501" w:rsidRDefault="00940501">
      <w:pPr>
        <w:pStyle w:val="NormalText"/>
        <w:rPr>
          <w:b/>
          <w:bCs/>
        </w:rPr>
      </w:pPr>
      <w:r>
        <w:rPr>
          <w:b/>
          <w:bCs/>
        </w:rPr>
        <w:t>Chapter 1   Statistics and Data</w:t>
      </w:r>
    </w:p>
    <w:p w:rsidR="00940501" w:rsidRDefault="00940501">
      <w:pPr>
        <w:pStyle w:val="NormalText"/>
        <w:rPr>
          <w:b/>
          <w:bCs/>
        </w:rPr>
      </w:pPr>
    </w:p>
    <w:p w:rsidR="00940501" w:rsidRDefault="00940501">
      <w:pPr>
        <w:pStyle w:val="NormalText"/>
      </w:pPr>
      <w:r w:rsidRPr="00CC703C">
        <w:rPr>
          <w:bCs/>
        </w:rPr>
        <w:t>1)</w:t>
      </w:r>
      <w:r>
        <w:rPr>
          <w:b/>
          <w:bCs/>
        </w:rPr>
        <w:t xml:space="preserve"> </w:t>
      </w:r>
      <w:r>
        <w:t>A knowledge of statistics provides the necessary tools to differentiate between sound and questionable conclusions.</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To make intelligent decisions we all have to understand statistics</w:t>
      </w:r>
      <w:r>
        <w:rPr>
          <w:rFonts w:ascii="Palatino Linotype" w:hAnsi="Palatino Linotype" w:cs="Palatino Linotype"/>
        </w:rPr>
        <w:t>—</w:t>
      </w:r>
      <w:r>
        <w:t>the language of data.</w:t>
      </w:r>
    </w:p>
    <w:p w:rsidR="00940501" w:rsidRDefault="00463CA9">
      <w:pPr>
        <w:pStyle w:val="NormalText"/>
      </w:pPr>
      <w:r>
        <w:t>Difficulty: 1 Easy</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 Statistics is the methodology of extracting unnecessary information from a data set.</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Statistics is the methodology of extracting useful information from a data set.</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 xml:space="preserve">3) The branch of statistical studies called </w:t>
      </w:r>
      <w:r>
        <w:rPr>
          <w:i/>
          <w:iCs/>
        </w:rPr>
        <w:t>descriptive statistics</w:t>
      </w:r>
      <w:r>
        <w:t xml:space="preserve"> summarizes important aspects of a data set.</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Descriptive statistics refers to the summary of important aspects of a data set.</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 xml:space="preserve">4) The branch of statistical studies called </w:t>
      </w:r>
      <w:r w:rsidR="00940501">
        <w:rPr>
          <w:i/>
          <w:iCs/>
        </w:rPr>
        <w:t>inferential statistics</w:t>
      </w:r>
      <w:r w:rsidR="00940501">
        <w:t xml:space="preserve"> refers to drawing conclusions about sample data by analyzing the corresponding population.</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Inferential statistics refers to drawing conclusions about a population from analyzing sample data.</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 A population is a larger data set than its corresponding sample.</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A population is defined as all members of a specified group. A sample is a representative subset of the population.</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 Population parameters are used to estimate corresponding sample statistics.</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Sample statistics are used to estimate the corresponding population parameter.</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7) Typically, it is possible to examine every member of the population.</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Typically, it is too expensive, too time-consuming, or even impossible to examine every member of the population.</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 Cross-sectional data contain values of a characteristic of one subject collected over time.</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Cross-sectional data contain values of a characteristic of many subjects at the same point or approximately the same point in time, or without regards to differences in time.</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 Time series data contain values of a characteristic of a subject over time.</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Time series can include hourly, daily, weekly, monthly, quarterly, or annual observations.</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10) Structured data tends to include numbers, dates, and groups of words and numbers called strings.</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Structure data generally refers to data that has a well-defined length and format.  This type of data is not open to interpretation.</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11) Unstructured data conforms to a predefined row-column format.</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Unstructured data does not conform to a predefined row-column format. Examples include be textual like email and multimedia content like photos or videos.</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12) Big data is a catchphrase that implies a complete set of population data.</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Big data is a massive volume of data that is extremely difficult to manage, but it does not necessarily imply complete (population) data.</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13) A qualitative variable assumes meaningful numerical values.</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A quantitative variable assumes meaningful numerical values, while values of a qualitative variable are typically described in labels or names.</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14) Both discrete and continuous variables may assume an uncountable number of values.</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 xml:space="preserve">Explanation:  A discrete variable assumes a countable number of values because these values can be put in a sequence </w:t>
      </w:r>
      <w:r>
        <w:rPr>
          <w:i/>
          <w:iCs/>
        </w:rPr>
        <w:t>x</w:t>
      </w:r>
      <w:r>
        <w:rPr>
          <w:position w:val="-6"/>
          <w:sz w:val="20"/>
          <w:szCs w:val="20"/>
        </w:rPr>
        <w:t>1</w:t>
      </w:r>
      <w:r>
        <w:t xml:space="preserve">, </w:t>
      </w:r>
      <w:r>
        <w:rPr>
          <w:i/>
          <w:iCs/>
        </w:rPr>
        <w:t>x</w:t>
      </w:r>
      <w:r>
        <w:rPr>
          <w:position w:val="-6"/>
          <w:sz w:val="20"/>
          <w:szCs w:val="20"/>
        </w:rPr>
        <w:t>2</w:t>
      </w:r>
      <w:r>
        <w:t xml:space="preserve">, </w:t>
      </w:r>
      <w:r>
        <w:rPr>
          <w:i/>
          <w:iCs/>
        </w:rPr>
        <w:t>x</w:t>
      </w:r>
      <w:r>
        <w:rPr>
          <w:position w:val="-6"/>
          <w:sz w:val="20"/>
          <w:szCs w:val="20"/>
        </w:rPr>
        <w:t>3</w:t>
      </w:r>
      <w:r>
        <w:t>, and so on. Even if this sequence is infinite, its values can be counted as the first, the second, the third one, and so on. On the other hand, a continuous variable assumes any value from an interval, and such values cannot be counted (there are too many of them).</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15) A discrete variable cannot assume an infinite number of values.</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The number of obtained heads when a fair coin is tossed an infinite number of times may potentially assume any distinct integer value. An upper bound on this number does not exist. Since it is only distinct integer values, though, that is what makes it discrete instead of continuous.</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16) A continuous variable assumes any value from an interval (or collection of intervals).</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A continuous variable is characterized by infinitely uncountable values and can take any value within an interval.</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17) A professor's gender (male, female) as well as rank (assistant, associate, full) represent ordinal data.</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Professor's gender is nominal and rank is ordinal. The categories for nominal data do not have any natural ordering, while such an ordering exists for ordinal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18) A professor's rank (assistant, associate, and full), as well as salary, represent ordinal data.</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Professor's rank is ordinal but the salary is ratio. A quantitative data with ratio scale of measurement has a meaningful zero point, and hence all ratio values are naturally interpretable.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19) Many people believe that statistics has no use in real life.</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In order to make intelligent decisions in a world of uncertainty, we all have to understand statistics.</w:t>
      </w:r>
    </w:p>
    <w:p w:rsidR="00940501" w:rsidRDefault="00463CA9">
      <w:pPr>
        <w:pStyle w:val="NormalText"/>
      </w:pPr>
      <w:r>
        <w:t>Difficulty: 1 Easy</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20) The weather forecast cannot be based on only the weather for the last three days.</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Weather forecast is based on a lot of data collected over years.</w:t>
      </w:r>
    </w:p>
    <w:p w:rsidR="00940501" w:rsidRDefault="00463CA9">
      <w:pPr>
        <w:pStyle w:val="NormalText"/>
      </w:pPr>
      <w:r>
        <w:t>Difficulty: 2 Medium</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21) Data and data interpretation do not show up in every facet of life.</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Data and data interpretation show up in virtually every facet of life.</w:t>
      </w:r>
    </w:p>
    <w:p w:rsidR="00940501" w:rsidRDefault="00463CA9">
      <w:pPr>
        <w:pStyle w:val="NormalText"/>
      </w:pPr>
      <w:r>
        <w:t>Difficulty: 1 Easy</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22) A population is defined as all possible subjects of a specific group.</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A population is defined as all members of a specific group (not necessarily people).</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lastRenderedPageBreak/>
        <w:t>23) Researchers use sample results in an attempt to estimate an unknown population statistic.</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Researchers use sample results in an attempt to estimate an unknown population parameter.</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24) The recorded body temperature of patients in the group of patients under research study is an example of time series data.</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The recorded body temperature of patients in the group of patients under research study is an example of cross-sectional data.</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25) Body weight is an example of a discrete variable.</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Body weight is a continuous variable. A continuous variable assumes any value from an interval, and such values cannot be counted (there are too many of them).</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26) The mathematical operation of addition can be performed on nominal data.</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The only thing we can do with nominal data is to categorize or group the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27) A ZIP code is an example of quantitative data.</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ZIP code is an example of qualitative data. It is an observation of where the person/entity lives, but it is not something that is measured.</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28) Ordinal scale reflects a stronger level of measurement than the nominal scale.</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With ordinal data we are able both to categorize and rank the data with respect to some characteristic.</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29) All mathematical operations can be performed on ratio-scaled data.</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Arithmetic operations are valid on ratio-scaled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lastRenderedPageBreak/>
        <w:t>30) A respondent to a survey indicates that she drives a Nissan Pathfinder. This is an example of qualitative data.</w:t>
      </w:r>
    </w:p>
    <w:p w:rsidR="00463CA9" w:rsidRDefault="00463CA9">
      <w:pPr>
        <w:pStyle w:val="NormalText"/>
      </w:pPr>
    </w:p>
    <w:p w:rsidR="00940501" w:rsidRDefault="00463CA9">
      <w:pPr>
        <w:pStyle w:val="NormalText"/>
      </w:pPr>
      <w:r>
        <w:t>Answer:</w:t>
      </w:r>
      <w:r w:rsidR="00940501">
        <w:t xml:space="preserve">  TRUE</w:t>
      </w:r>
    </w:p>
    <w:p w:rsidR="00940501" w:rsidRDefault="00940501">
      <w:pPr>
        <w:pStyle w:val="NormalText"/>
      </w:pPr>
      <w:r>
        <w:t>Explanation:  The car's model can only be categorized. Labels or names can be used to identify the distinguishing characteristics of an observation.</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31) The zero point of an interval scale reflects a complete absence of what is being measured.</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The zero point of an interval scale does not reflect a complete absence of what is being measured; the value of zero is arbitrary chosen.</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32) Nominal and interval scales are used for qualitative variables.</w:t>
      </w:r>
    </w:p>
    <w:p w:rsidR="00463CA9" w:rsidRDefault="00463CA9">
      <w:pPr>
        <w:pStyle w:val="NormalText"/>
      </w:pPr>
    </w:p>
    <w:p w:rsidR="00940501" w:rsidRDefault="00463CA9">
      <w:pPr>
        <w:pStyle w:val="NormalText"/>
      </w:pPr>
      <w:r>
        <w:t>Answer:</w:t>
      </w:r>
      <w:r w:rsidR="00940501">
        <w:t xml:space="preserve">  FALSE</w:t>
      </w:r>
    </w:p>
    <w:p w:rsidR="00940501" w:rsidRDefault="00940501">
      <w:pPr>
        <w:pStyle w:val="NormalText"/>
      </w:pPr>
      <w:r>
        <w:t>Explanation:  An interval scale is used for quantitative variables, and the nominal scale is used for qualitative variables.</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33) The study of statistics can be defined as</w:t>
      </w:r>
    </w:p>
    <w:p w:rsidR="00940501" w:rsidRDefault="00940501">
      <w:pPr>
        <w:pStyle w:val="NormalText"/>
      </w:pPr>
      <w:r>
        <w:t>A) the language of data.</w:t>
      </w:r>
    </w:p>
    <w:p w:rsidR="00940501" w:rsidRDefault="00940501">
      <w:pPr>
        <w:pStyle w:val="NormalText"/>
      </w:pPr>
      <w:r>
        <w:t>B) the art and science of getting information from data.</w:t>
      </w:r>
    </w:p>
    <w:p w:rsidR="00940501" w:rsidRDefault="00940501">
      <w:pPr>
        <w:pStyle w:val="NormalText"/>
      </w:pPr>
      <w:r>
        <w:t>C) the study of collecting, analyzing, presenting, and interpreting data.</w:t>
      </w:r>
    </w:p>
    <w:p w:rsidR="00940501" w:rsidRDefault="00940501">
      <w:pPr>
        <w:pStyle w:val="NormalText"/>
      </w:pPr>
      <w:r>
        <w:t>D) All of these choices are correct.</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Statistics are used as a language of data, tools for getting information from data, and the study of collecting, analyzing, presenting, and interpreting data.</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34) When reading published statistics (numerical facts), you should</w:t>
      </w:r>
    </w:p>
    <w:p w:rsidR="00940501" w:rsidRDefault="00940501">
      <w:pPr>
        <w:pStyle w:val="NormalText"/>
      </w:pPr>
      <w:r>
        <w:t>A) never believe what you read, because all statistics are lies.</w:t>
      </w:r>
    </w:p>
    <w:p w:rsidR="00940501" w:rsidRDefault="00940501">
      <w:pPr>
        <w:pStyle w:val="NormalText"/>
      </w:pPr>
      <w:r>
        <w:t>B) only believe those statistics that are adequately supported.</w:t>
      </w:r>
    </w:p>
    <w:p w:rsidR="00940501" w:rsidRDefault="00940501">
      <w:pPr>
        <w:pStyle w:val="NormalText"/>
      </w:pPr>
      <w:r>
        <w:t>C) believe what you read, because they wouldn't be published if they weren't correct.</w:t>
      </w:r>
    </w:p>
    <w:p w:rsidR="00940501" w:rsidRDefault="00940501">
      <w:pPr>
        <w:pStyle w:val="NormalText"/>
      </w:pPr>
      <w:r>
        <w:t>D) only believe those statistics that are presented in so-called quality publications.</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Often, published statistics are presented in a way that is biased. The authors attempt to use statistics to support their position. Valid statistics are only those that are adequately supported.</w:t>
      </w:r>
    </w:p>
    <w:p w:rsidR="00940501" w:rsidRDefault="00463CA9">
      <w:pPr>
        <w:pStyle w:val="NormalText"/>
      </w:pPr>
      <w:r>
        <w:t>Difficulty: 2 Medium</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35) The two branches of the study of statistics are generally referred to as</w:t>
      </w:r>
    </w:p>
    <w:p w:rsidR="00940501" w:rsidRDefault="00940501">
      <w:pPr>
        <w:pStyle w:val="NormalText"/>
      </w:pPr>
      <w:r>
        <w:t>A) descriptive and inferential statistics.</w:t>
      </w:r>
    </w:p>
    <w:p w:rsidR="00940501" w:rsidRDefault="00940501">
      <w:pPr>
        <w:pStyle w:val="NormalText"/>
      </w:pPr>
      <w:r>
        <w:t>B) inferential and differential statistics.</w:t>
      </w:r>
    </w:p>
    <w:p w:rsidR="00940501" w:rsidRDefault="00940501">
      <w:pPr>
        <w:pStyle w:val="NormalText"/>
      </w:pPr>
      <w:r>
        <w:t>C) descriptive and referential statistics.</w:t>
      </w:r>
    </w:p>
    <w:p w:rsidR="00940501" w:rsidRDefault="00940501">
      <w:pPr>
        <w:pStyle w:val="NormalText"/>
      </w:pPr>
      <w:r>
        <w:t>D) differential and descriptive statistics.</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two branches of statistics are descriptive and inferential statistics.</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36) Population parameters are difficult to calculate due to</w:t>
      </w:r>
    </w:p>
    <w:p w:rsidR="00940501" w:rsidRDefault="00940501">
      <w:pPr>
        <w:pStyle w:val="NormalText"/>
      </w:pPr>
      <w:r>
        <w:t>A) cost prohibitions on data collection.</w:t>
      </w:r>
    </w:p>
    <w:p w:rsidR="00940501" w:rsidRDefault="00940501">
      <w:pPr>
        <w:pStyle w:val="NormalText"/>
      </w:pPr>
      <w:r>
        <w:t>B) the infeasibility of collecting data on the entire population.</w:t>
      </w:r>
    </w:p>
    <w:p w:rsidR="00940501" w:rsidRDefault="00940501">
      <w:pPr>
        <w:pStyle w:val="NormalText"/>
      </w:pPr>
      <w:r>
        <w:t>C) the fact that samples are difficult to draw due to the nature of the data.</w:t>
      </w:r>
    </w:p>
    <w:p w:rsidR="00940501" w:rsidRDefault="00940501">
      <w:pPr>
        <w:pStyle w:val="NormalText"/>
      </w:pPr>
      <w:r>
        <w:t>D) both cost prohibitions on data collection and the infeasibility of collecting data on the entire population.</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Gathering population data can be very expensive and difficult if not impossible to obtain.</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37) The teachers' union in California wants to know the average salary for high school teachers throughout the country. What is the teachers' union presumably planning to calculate?</w:t>
      </w:r>
    </w:p>
    <w:p w:rsidR="00940501" w:rsidRDefault="00940501">
      <w:pPr>
        <w:pStyle w:val="NormalText"/>
      </w:pPr>
      <w:r>
        <w:t>A) Sample statistic</w:t>
      </w:r>
    </w:p>
    <w:p w:rsidR="00940501" w:rsidRDefault="00940501">
      <w:pPr>
        <w:pStyle w:val="NormalText"/>
      </w:pPr>
      <w:r>
        <w:t>B) Sample parameter</w:t>
      </w:r>
    </w:p>
    <w:p w:rsidR="00940501" w:rsidRDefault="00940501">
      <w:pPr>
        <w:pStyle w:val="NormalText"/>
      </w:pPr>
      <w:r>
        <w:t>C) Population statistic</w:t>
      </w:r>
    </w:p>
    <w:p w:rsidR="00940501" w:rsidRDefault="00940501">
      <w:pPr>
        <w:pStyle w:val="NormalText"/>
      </w:pPr>
      <w:r>
        <w:t>D) Population parameter</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teachers' union in California should be considered as a sample, and a sample statistic will be calculated.</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38) A population consists of</w:t>
      </w:r>
    </w:p>
    <w:p w:rsidR="00940501" w:rsidRDefault="00940501">
      <w:pPr>
        <w:pStyle w:val="NormalText"/>
      </w:pPr>
      <w:r>
        <w:t>A) all items of interest in a sample.</w:t>
      </w:r>
    </w:p>
    <w:p w:rsidR="00940501" w:rsidRDefault="00940501">
      <w:pPr>
        <w:pStyle w:val="NormalText"/>
      </w:pPr>
      <w:r>
        <w:t>B) a subject of interest in a sample.</w:t>
      </w:r>
    </w:p>
    <w:p w:rsidR="00940501" w:rsidRDefault="00940501">
      <w:pPr>
        <w:pStyle w:val="NormalText"/>
      </w:pPr>
      <w:r>
        <w:t>C) all items of interest in a statistical problem.</w:t>
      </w:r>
    </w:p>
    <w:p w:rsidR="00940501" w:rsidRDefault="00940501">
      <w:pPr>
        <w:pStyle w:val="NormalText"/>
      </w:pPr>
      <w:r>
        <w:t>D) a subject of interest in a statistical problem.</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A population is defined as all members of a specified group under study.</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39) In inferential statistics, we calculate statistics of sample data to</w:t>
      </w:r>
    </w:p>
    <w:p w:rsidR="00940501" w:rsidRDefault="00940501">
      <w:pPr>
        <w:pStyle w:val="NormalText"/>
      </w:pPr>
      <w:r>
        <w:t>A) estimate unknown population parameters.</w:t>
      </w:r>
    </w:p>
    <w:p w:rsidR="00940501" w:rsidRDefault="00940501">
      <w:pPr>
        <w:pStyle w:val="NormalText"/>
      </w:pPr>
      <w:r>
        <w:t>B) conduct tests about unknown population parameters.</w:t>
      </w:r>
    </w:p>
    <w:p w:rsidR="00940501" w:rsidRDefault="00940501">
      <w:pPr>
        <w:pStyle w:val="NormalText"/>
      </w:pPr>
      <w:r>
        <w:t>C) Both of these choices are correct.</w:t>
      </w:r>
    </w:p>
    <w:p w:rsidR="00940501" w:rsidRDefault="00940501">
      <w:pPr>
        <w:pStyle w:val="NormalText"/>
      </w:pPr>
      <w:r>
        <w:t>D) Neither of these choices is correct.</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Inferential statistics is concerned with estimating unknown population parameters and testing hypotheses about them.</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40) Which of the following represents a population and a sample from that population?</w:t>
      </w:r>
    </w:p>
    <w:p w:rsidR="00940501" w:rsidRDefault="00940501">
      <w:pPr>
        <w:pStyle w:val="NormalText"/>
      </w:pPr>
      <w:r>
        <w:t>A) Residents of Albany, New York, and registered voters in Albany, New York</w:t>
      </w:r>
    </w:p>
    <w:p w:rsidR="00940501" w:rsidRDefault="00940501">
      <w:pPr>
        <w:pStyle w:val="NormalText"/>
      </w:pPr>
      <w:r>
        <w:t>B) Teachers of a high school and members of the parent-teacher group</w:t>
      </w:r>
    </w:p>
    <w:p w:rsidR="00940501" w:rsidRDefault="00940501">
      <w:pPr>
        <w:pStyle w:val="NormalText"/>
      </w:pPr>
      <w:r>
        <w:t>C) Fans at a concert who purchase T-shirts, and fans at a concert who purchase soda</w:t>
      </w:r>
    </w:p>
    <w:p w:rsidR="00940501" w:rsidRDefault="00940501">
      <w:pPr>
        <w:pStyle w:val="NormalText"/>
      </w:pPr>
      <w:r>
        <w:t>D) Freshmen at St. Joseph's University and basketball players at St. Joseph's University</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registered voters in Albany are clearly a subset of the residents of Albany.</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41) Which of the following represents a population and a sample from that population?</w:t>
      </w:r>
    </w:p>
    <w:p w:rsidR="00940501" w:rsidRDefault="00940501">
      <w:pPr>
        <w:pStyle w:val="NormalText"/>
      </w:pPr>
      <w:r>
        <w:t>A) Attendees at a sporting event, and those who purchased popcorn at said sporting event</w:t>
      </w:r>
    </w:p>
    <w:p w:rsidR="00940501" w:rsidRDefault="00940501">
      <w:pPr>
        <w:pStyle w:val="NormalText"/>
      </w:pPr>
      <w:r>
        <w:t>B) Full-time employees at a marketing firm, and temporary summer interns at the marketing firm</w:t>
      </w:r>
    </w:p>
    <w:p w:rsidR="00940501" w:rsidRDefault="00940501">
      <w:pPr>
        <w:pStyle w:val="NormalText"/>
      </w:pPr>
      <w:r>
        <w:t>C) Seniors at Boston College and students in a first-semester business statistics course</w:t>
      </w:r>
    </w:p>
    <w:p w:rsidR="00940501" w:rsidRDefault="00940501">
      <w:pPr>
        <w:pStyle w:val="NormalText"/>
      </w:pPr>
      <w:r>
        <w:t>D) Stocks available on the NYSE and stocks on the NASDAQ</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Those individuals who purchase popcorn at said sporting event are clearly a subset of all attendees at a given sporting event.</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42) Which of the following is an example of cross-sectional data?</w:t>
      </w:r>
    </w:p>
    <w:p w:rsidR="00940501" w:rsidRDefault="00940501">
      <w:pPr>
        <w:pStyle w:val="NormalText"/>
      </w:pPr>
      <w:r>
        <w:t>A) GDP of the United States from 1990–2010</w:t>
      </w:r>
    </w:p>
    <w:p w:rsidR="00940501" w:rsidRDefault="00940501">
      <w:pPr>
        <w:pStyle w:val="NormalText"/>
      </w:pPr>
      <w:r>
        <w:t>B) Daily price of DuPont stock during the first quarter</w:t>
      </w:r>
    </w:p>
    <w:p w:rsidR="00940501" w:rsidRDefault="00940501">
      <w:pPr>
        <w:pStyle w:val="NormalText"/>
      </w:pPr>
      <w:r>
        <w:t>C) Quarterly housing starts collected over the last 60 years</w:t>
      </w:r>
    </w:p>
    <w:p w:rsidR="00940501" w:rsidRDefault="00940501">
      <w:pPr>
        <w:pStyle w:val="NormalText"/>
      </w:pPr>
      <w:r>
        <w:t>D) Results of market research testing consumer preferences for soda</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Cross-sectional data refers to data collected by recording a characteristic of many subjects at the same point in time, or without regard to differences in time.</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43) Which of the following is an example of time series data?</w:t>
      </w:r>
    </w:p>
    <w:p w:rsidR="00940501" w:rsidRDefault="00940501">
      <w:pPr>
        <w:pStyle w:val="NormalText"/>
      </w:pPr>
      <w:r>
        <w:t>A) The sale prices of townhouses sold last year</w:t>
      </w:r>
    </w:p>
    <w:p w:rsidR="00940501" w:rsidRDefault="00940501">
      <w:pPr>
        <w:pStyle w:val="NormalText"/>
      </w:pPr>
      <w:r>
        <w:t>B) Quarterly housing starts collected over the last 60 years</w:t>
      </w:r>
    </w:p>
    <w:p w:rsidR="00940501" w:rsidRDefault="00940501">
      <w:pPr>
        <w:pStyle w:val="NormalText"/>
      </w:pPr>
      <w:r>
        <w:t>C) Results of market research testing consumer preferences for soda</w:t>
      </w:r>
    </w:p>
    <w:p w:rsidR="00940501" w:rsidRDefault="00940501">
      <w:pPr>
        <w:pStyle w:val="NormalText"/>
      </w:pPr>
      <w:r>
        <w:t>D) Starting salaries of recent business graduates at Penn State University</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Time series data refers to data collected by recording a characteristic of a subject over several time periods.</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44) The estimation of which of the following requires sampling?</w:t>
      </w:r>
    </w:p>
    <w:p w:rsidR="00940501" w:rsidRDefault="00940501">
      <w:pPr>
        <w:pStyle w:val="NormalText"/>
      </w:pPr>
      <w:r>
        <w:t>A) U.S. unemployment rate</w:t>
      </w:r>
    </w:p>
    <w:p w:rsidR="00940501" w:rsidRDefault="00940501">
      <w:pPr>
        <w:pStyle w:val="NormalText"/>
      </w:pPr>
      <w:r>
        <w:t>B) Total rainfall in Phoenix, Arizona, in 2010</w:t>
      </w:r>
    </w:p>
    <w:p w:rsidR="00940501" w:rsidRDefault="00940501">
      <w:pPr>
        <w:pStyle w:val="NormalText"/>
      </w:pPr>
      <w:r>
        <w:t>C) The Cleveland Indians' hitting percentage in 2010</w:t>
      </w:r>
    </w:p>
    <w:p w:rsidR="00940501" w:rsidRDefault="00940501">
      <w:pPr>
        <w:pStyle w:val="NormalText"/>
      </w:pPr>
      <w:r>
        <w:t>D) The average SAT score of incoming freshmen at a university</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It is impossible to gather complete data on the unemployed population of the U.S. Not everyone that is unemployed files for unemployment benefits.</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45) A company wants to estimate the mean price of oil over the past 10 years. What kind of data does the company need?</w:t>
      </w:r>
    </w:p>
    <w:p w:rsidR="00940501" w:rsidRDefault="00940501">
      <w:pPr>
        <w:pStyle w:val="NormalText"/>
      </w:pPr>
      <w:r>
        <w:t>A) Time series data</w:t>
      </w:r>
    </w:p>
    <w:p w:rsidR="00940501" w:rsidRDefault="00940501">
      <w:pPr>
        <w:pStyle w:val="NormalText"/>
      </w:pPr>
      <w:r>
        <w:t>B) Inferential statistics</w:t>
      </w:r>
    </w:p>
    <w:p w:rsidR="00940501" w:rsidRDefault="00940501">
      <w:pPr>
        <w:pStyle w:val="NormalText"/>
      </w:pPr>
      <w:r>
        <w:t>C) Cross-sectional data</w:t>
      </w:r>
    </w:p>
    <w:p w:rsidR="00940501" w:rsidRDefault="00940501">
      <w:pPr>
        <w:pStyle w:val="NormalText"/>
      </w:pPr>
      <w:r>
        <w:t>D) Descriptive statistics</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Time series data refers to data collected by recording a characteristic of a subject over several time periods.</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46) For which of the following population parameters is sampling not necessary?</w:t>
      </w:r>
    </w:p>
    <w:p w:rsidR="00940501" w:rsidRDefault="00940501">
      <w:pPr>
        <w:pStyle w:val="NormalText"/>
      </w:pPr>
      <w:r>
        <w:t>A) The average height of NBA players</w:t>
      </w:r>
    </w:p>
    <w:p w:rsidR="00940501" w:rsidRDefault="00940501">
      <w:pPr>
        <w:pStyle w:val="NormalText"/>
      </w:pPr>
      <w:r>
        <w:t>B) The average life of light bulbs produced by a manufacturer</w:t>
      </w:r>
    </w:p>
    <w:p w:rsidR="00940501" w:rsidRDefault="00940501">
      <w:pPr>
        <w:pStyle w:val="NormalText"/>
      </w:pPr>
      <w:r>
        <w:t>C) The average content of cereal boxes produced by a manufacturer</w:t>
      </w:r>
    </w:p>
    <w:p w:rsidR="00940501" w:rsidRDefault="00940501">
      <w:pPr>
        <w:pStyle w:val="NormalText"/>
      </w:pPr>
      <w:r>
        <w:t>D) The percentage of the U.S. public school teachers who support Democrats</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For all other populations, it is very impractical to collect all data. The heights are readily available for all NBA players.</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47) Sampling is used heavily in manufacturing and service settings to ensure high-quality products. In which of the following areas would sampling be inappropriate?</w:t>
      </w:r>
    </w:p>
    <w:p w:rsidR="00940501" w:rsidRDefault="00940501">
      <w:pPr>
        <w:pStyle w:val="NormalText"/>
      </w:pPr>
      <w:r>
        <w:t>A) Computer assembly</w:t>
      </w:r>
    </w:p>
    <w:p w:rsidR="00940501" w:rsidRDefault="00940501">
      <w:pPr>
        <w:pStyle w:val="NormalText"/>
      </w:pPr>
      <w:r>
        <w:t>B) Custom cabinet making</w:t>
      </w:r>
    </w:p>
    <w:p w:rsidR="00940501" w:rsidRDefault="00940501">
      <w:pPr>
        <w:pStyle w:val="NormalText"/>
      </w:pPr>
      <w:r>
        <w:t>C) Cell phone manufacturing</w:t>
      </w:r>
    </w:p>
    <w:p w:rsidR="00940501" w:rsidRDefault="00940501">
      <w:pPr>
        <w:pStyle w:val="NormalText"/>
      </w:pPr>
      <w:r>
        <w:t>D) Technical support by phone</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Custom cabinets are not meant to be standardized in their characteristics. Therefore, sampling would make no sense. The ratio scale has a meaningful zero point and we can interpret ratios of values. In this case, the linebacker would have no tackles.</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48) Which of the following are examples of cross-sectional data?</w:t>
      </w:r>
    </w:p>
    <w:p w:rsidR="00940501" w:rsidRDefault="00940501">
      <w:pPr>
        <w:pStyle w:val="NormalText"/>
      </w:pPr>
      <w:r>
        <w:t>A) The test scores of students in a class</w:t>
      </w:r>
    </w:p>
    <w:p w:rsidR="00940501" w:rsidRDefault="00940501">
      <w:pPr>
        <w:pStyle w:val="NormalText"/>
      </w:pPr>
      <w:r>
        <w:t>B) The current average prices of regular gasoline in different states</w:t>
      </w:r>
    </w:p>
    <w:p w:rsidR="00940501" w:rsidRDefault="00940501">
      <w:pPr>
        <w:pStyle w:val="NormalText"/>
      </w:pPr>
      <w:r>
        <w:t>C) The sales prices of single-family homes sold last month in California</w:t>
      </w:r>
    </w:p>
    <w:p w:rsidR="00940501" w:rsidRDefault="00940501">
      <w:pPr>
        <w:pStyle w:val="NormalText"/>
      </w:pPr>
      <w:r>
        <w:t>D) All of these choices are correct.</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Cross-sectional data refers to data collected by recording a characteristic of many subjects at the same point in time, or without regard to differences in time.</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 xml:space="preserve">49) An analyst studies a data set of the year-end book value per share for all companies listed on the New York Stock Exchange. This data set is </w:t>
      </w:r>
      <w:r>
        <w:rPr>
          <w:i/>
          <w:iCs/>
        </w:rPr>
        <w:t>best</w:t>
      </w:r>
      <w:r>
        <w:t xml:space="preserve"> described as</w:t>
      </w:r>
    </w:p>
    <w:p w:rsidR="00940501" w:rsidRDefault="00940501">
      <w:pPr>
        <w:pStyle w:val="NormalText"/>
      </w:pPr>
      <w:r>
        <w:t>A) time series data.</w:t>
      </w:r>
    </w:p>
    <w:p w:rsidR="00940501" w:rsidRDefault="00940501">
      <w:pPr>
        <w:pStyle w:val="NormalText"/>
      </w:pPr>
      <w:r>
        <w:t>B) cross-sectional data.</w:t>
      </w:r>
    </w:p>
    <w:p w:rsidR="00940501" w:rsidRDefault="00940501">
      <w:pPr>
        <w:pStyle w:val="NormalText"/>
      </w:pPr>
      <w:r>
        <w:t>C) neither time series nor cross-sectional data.</w:t>
      </w:r>
    </w:p>
    <w:p w:rsidR="00940501" w:rsidRDefault="00940501">
      <w:pPr>
        <w:pStyle w:val="NormalText"/>
      </w:pPr>
      <w:r>
        <w:t>D) a combination of time series and cross-sectional data.</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Cross-sectional data refers to data collected by recording a characteristic of many subjects without regard to differences in time.</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50) Which type of data, cross-sectional versus time series, is more important to research?</w:t>
      </w:r>
    </w:p>
    <w:p w:rsidR="00940501" w:rsidRDefault="00940501">
      <w:pPr>
        <w:pStyle w:val="NormalText"/>
      </w:pPr>
      <w:r>
        <w:t>A) Neither type of data is important.</w:t>
      </w:r>
    </w:p>
    <w:p w:rsidR="00940501" w:rsidRDefault="00940501">
      <w:pPr>
        <w:pStyle w:val="NormalText"/>
      </w:pPr>
      <w:r>
        <w:t>B) Cross-sectional data is more important than time series data.</w:t>
      </w:r>
    </w:p>
    <w:p w:rsidR="00940501" w:rsidRDefault="00940501">
      <w:pPr>
        <w:pStyle w:val="NormalText"/>
      </w:pPr>
      <w:r>
        <w:t>C) Time series data is more important than cross-sectional data.</w:t>
      </w:r>
    </w:p>
    <w:p w:rsidR="00940501" w:rsidRDefault="00940501">
      <w:pPr>
        <w:pStyle w:val="NormalText"/>
      </w:pPr>
      <w:r>
        <w:t>D) Time series data and cross-sectional data are equally as valuable in different types of research.</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Sample data are generally collected in one of two ways, as cross-sectional data or time series data, both equally important.</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51) Which of the following variables is qualitative?</w:t>
      </w:r>
    </w:p>
    <w:p w:rsidR="00940501" w:rsidRDefault="00940501">
      <w:pPr>
        <w:pStyle w:val="NormalText"/>
      </w:pPr>
      <w:r>
        <w:t>A) Height</w:t>
      </w:r>
    </w:p>
    <w:p w:rsidR="00940501" w:rsidRDefault="00940501">
      <w:pPr>
        <w:pStyle w:val="NormalText"/>
      </w:pPr>
      <w:r>
        <w:t>B) Gender</w:t>
      </w:r>
    </w:p>
    <w:p w:rsidR="00940501" w:rsidRDefault="00940501">
      <w:pPr>
        <w:pStyle w:val="NormalText"/>
      </w:pPr>
      <w:r>
        <w:t>C) Weight</w:t>
      </w:r>
    </w:p>
    <w:p w:rsidR="00940501" w:rsidRDefault="00940501">
      <w:pPr>
        <w:pStyle w:val="NormalText"/>
      </w:pPr>
      <w:r>
        <w:t>D) Temperature</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Values corresponding to a qualitative variable are typically expressed in words.</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52) Which of the following variables is quantitative?</w:t>
      </w:r>
    </w:p>
    <w:p w:rsidR="00940501" w:rsidRDefault="00940501">
      <w:pPr>
        <w:pStyle w:val="NormalText"/>
      </w:pPr>
      <w:r>
        <w:t>A) Gender</w:t>
      </w:r>
    </w:p>
    <w:p w:rsidR="00940501" w:rsidRDefault="00940501">
      <w:pPr>
        <w:pStyle w:val="NormalText"/>
      </w:pPr>
      <w:r>
        <w:t>B) Temperature</w:t>
      </w:r>
    </w:p>
    <w:p w:rsidR="00940501" w:rsidRDefault="00940501">
      <w:pPr>
        <w:pStyle w:val="NormalText"/>
      </w:pPr>
      <w:r>
        <w:t>C) Marital status</w:t>
      </w:r>
    </w:p>
    <w:p w:rsidR="00940501" w:rsidRDefault="00940501">
      <w:pPr>
        <w:pStyle w:val="NormalText"/>
      </w:pPr>
      <w:r>
        <w:t>D) Religious affiliation</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A quantitative variable assumes meaningful numerical values.</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53) Which of the following is a quantitative variable?</w:t>
      </w:r>
    </w:p>
    <w:p w:rsidR="00940501" w:rsidRDefault="00940501">
      <w:pPr>
        <w:pStyle w:val="NormalText"/>
      </w:pPr>
      <w:r>
        <w:t>A) House age</w:t>
      </w:r>
    </w:p>
    <w:p w:rsidR="00940501" w:rsidRDefault="00940501">
      <w:pPr>
        <w:pStyle w:val="NormalText"/>
      </w:pPr>
      <w:r>
        <w:t>B) House size</w:t>
      </w:r>
    </w:p>
    <w:p w:rsidR="00940501" w:rsidRDefault="00940501">
      <w:pPr>
        <w:pStyle w:val="NormalText"/>
      </w:pPr>
      <w:r>
        <w:t>C) House price</w:t>
      </w:r>
    </w:p>
    <w:p w:rsidR="00940501" w:rsidRDefault="00940501">
      <w:pPr>
        <w:pStyle w:val="NormalText"/>
      </w:pPr>
      <w:r>
        <w:t>D) All of these choices are correct.</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A quantitative variable assumes meaningful numerical values.</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54) San Francisco 49ers' linebacker Patrick Willis won the Defensive Rookie of the Year Award in 2007 with a total of 174 tackles. Tackles are measured on what kind of a scale? Is a variable measuring the number of tackles considered continuous or discrete?</w:t>
      </w:r>
    </w:p>
    <w:p w:rsidR="00940501" w:rsidRDefault="00940501">
      <w:pPr>
        <w:pStyle w:val="NormalText"/>
      </w:pPr>
      <w:r>
        <w:t>A) Ratio scale; discrete</w:t>
      </w:r>
    </w:p>
    <w:p w:rsidR="00940501" w:rsidRDefault="00940501">
      <w:pPr>
        <w:pStyle w:val="NormalText"/>
      </w:pPr>
      <w:r>
        <w:t>B) Interval scale; discrete</w:t>
      </w:r>
    </w:p>
    <w:p w:rsidR="00940501" w:rsidRDefault="00940501">
      <w:pPr>
        <w:pStyle w:val="NormalText"/>
      </w:pPr>
      <w:r>
        <w:t>C) Ratio scale; continuous</w:t>
      </w:r>
    </w:p>
    <w:p w:rsidR="00940501" w:rsidRDefault="00940501">
      <w:pPr>
        <w:pStyle w:val="NormalText"/>
      </w:pPr>
      <w:r>
        <w:t>D) Interval scale; continuous</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A discrete variable takes on individually distinct values. The ratio scale has a meaningful zero point and we can interpret ratios of values. In this case, the linebacker would have no tackles.</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55) Which of the following variables is not continuous?</w:t>
      </w:r>
    </w:p>
    <w:p w:rsidR="00940501" w:rsidRDefault="00940501">
      <w:pPr>
        <w:pStyle w:val="NormalText"/>
      </w:pPr>
      <w:r>
        <w:t>A) Height of NBA players</w:t>
      </w:r>
    </w:p>
    <w:p w:rsidR="00940501" w:rsidRDefault="00940501">
      <w:pPr>
        <w:pStyle w:val="NormalText"/>
      </w:pPr>
      <w:r>
        <w:t>B) Time of a flight between Atlanta and Chicago</w:t>
      </w:r>
    </w:p>
    <w:p w:rsidR="00940501" w:rsidRDefault="00940501">
      <w:pPr>
        <w:pStyle w:val="NormalText"/>
      </w:pPr>
      <w:r>
        <w:t>C) Average temperature in the month of July in Orlando</w:t>
      </w:r>
    </w:p>
    <w:p w:rsidR="00940501" w:rsidRDefault="00940501">
      <w:pPr>
        <w:pStyle w:val="NormalText"/>
      </w:pPr>
      <w:r>
        <w:t>D) The number of obtained heads when a fair coin is tossed 20 times</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Although in practice the exact values of such variables as height, time, and temperature are approximated, they are continuous in nature. If a fair coin is tossed 20 times, the possible numbers of obtained heads are 0, 1, 2, …, 20.</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56) The ordinal scale of data measurement is</w:t>
      </w:r>
    </w:p>
    <w:p w:rsidR="00940501" w:rsidRDefault="00940501">
      <w:pPr>
        <w:pStyle w:val="NormalText"/>
      </w:pPr>
      <w:r>
        <w:t>A) less sophisticated than the nominal scale.</w:t>
      </w:r>
    </w:p>
    <w:p w:rsidR="00940501" w:rsidRDefault="00940501">
      <w:pPr>
        <w:pStyle w:val="NormalText"/>
      </w:pPr>
      <w:r>
        <w:t>B) more sophisticated than the interval scale.</w:t>
      </w:r>
    </w:p>
    <w:p w:rsidR="00940501" w:rsidRDefault="00940501">
      <w:pPr>
        <w:pStyle w:val="NormalText"/>
      </w:pPr>
      <w:r>
        <w:t>C) more sophisticated than the nominal scale.</w:t>
      </w:r>
    </w:p>
    <w:p w:rsidR="00940501" w:rsidRDefault="00940501">
      <w:pPr>
        <w:pStyle w:val="NormalText"/>
      </w:pPr>
      <w:r>
        <w:t>D) as equally sophisticated as the nominal scale.</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Compared to nominal scale, the ordinal scale reflects a stronger level of measurement. The order of the four scales is nominal, ordinal, interval, and ratio.</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57) The interval scale of data measurement is</w:t>
      </w:r>
    </w:p>
    <w:p w:rsidR="00940501" w:rsidRDefault="00940501">
      <w:pPr>
        <w:pStyle w:val="NormalText"/>
      </w:pPr>
      <w:r>
        <w:t>A) less sophisticated than the ratio scale.</w:t>
      </w:r>
    </w:p>
    <w:p w:rsidR="00940501" w:rsidRDefault="00940501">
      <w:pPr>
        <w:pStyle w:val="NormalText"/>
      </w:pPr>
      <w:r>
        <w:t>B) more sophisticated than the ratio scale.</w:t>
      </w:r>
    </w:p>
    <w:p w:rsidR="00940501" w:rsidRDefault="00940501">
      <w:pPr>
        <w:pStyle w:val="NormalText"/>
      </w:pPr>
      <w:r>
        <w:t>C) less sophisticated than the ordinal scale.</w:t>
      </w:r>
    </w:p>
    <w:p w:rsidR="00940501" w:rsidRDefault="00940501">
      <w:pPr>
        <w:pStyle w:val="NormalText"/>
      </w:pPr>
      <w:r>
        <w:t>D) equally sophisticated as the ratio scale because both are appropriate for quantitative data.</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ratio scale represents the strongest level of measurement. The order of the four scales is nominal, ordinal, interval, and ratio.</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 xml:space="preserve">58) A recent survey of 200 small firms (annual revenue less than $10 million) asked whether an increase in the minimum wage would cause the firm to decrease capital spending. Possible responses to the survey question were: "Yes," "No," or "Don't Know." This data is </w:t>
      </w:r>
      <w:r>
        <w:rPr>
          <w:i/>
          <w:iCs/>
        </w:rPr>
        <w:t>best</w:t>
      </w:r>
      <w:r>
        <w:t xml:space="preserve"> classified as</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With nominal data all we can do is categorize or group the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59) Which scale of data measurement is appropriate for the names of companies listed on the Dow Jones Industrial Average?</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There is not any natural ordering of the names of these 30 companies and the names are not something that is measured.</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60) An analyst collects data on the weekly closing price of gold throughout a year. The scale of this data is</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scale for weekly closing price of gold is ratio.</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61) An undergraduate student's status (freshman, sophomore, junior, or senior) is an example of which scale of measurement?</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Undergraduate students are classified into the four categories based on the number of credit hours earned. There is a natural ordering between the four categories; sophomores have more credit hours than freshmen, and so on.</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62) The Fahrenheit scale for measuring temperature would be classified as a(n)</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Zero in Fahrenheit degrees does not mean "no temperature." We cannot say, for example, that today is twice as warm as six months ago, which characterizes the ratio scale.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63) At the end of a semester college students evaluate their instructors by assigning them to one of the following categories: Excellent, Good, Average, Below Average, and Poor. The measurement scale is a(n)</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A standard way to record the ratings is to use ordinal scale.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64) What is the scale of measurement of the distance between any two locations?</w:t>
      </w:r>
    </w:p>
    <w:p w:rsidR="00940501" w:rsidRDefault="00940501">
      <w:pPr>
        <w:pStyle w:val="NormalText"/>
      </w:pPr>
      <w:r>
        <w:t>A) Ratio scale</w:t>
      </w:r>
    </w:p>
    <w:p w:rsidR="00940501" w:rsidRDefault="00940501">
      <w:pPr>
        <w:pStyle w:val="NormalText"/>
      </w:pPr>
      <w:r>
        <w:t>B) Ordinal scale</w:t>
      </w:r>
    </w:p>
    <w:p w:rsidR="00940501" w:rsidRDefault="00940501">
      <w:pPr>
        <w:pStyle w:val="NormalText"/>
      </w:pPr>
      <w:r>
        <w:t>C) Interval scale</w:t>
      </w:r>
    </w:p>
    <w:p w:rsidR="00940501" w:rsidRDefault="00940501">
      <w:pPr>
        <w:pStyle w:val="NormalText"/>
      </w:pPr>
      <w:r>
        <w:t>D) Nominal scale</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Because zero is meaningful, the distance between two locations is an example of ratio scale.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65) Which scales of data measurement are associated with quantitative data?</w:t>
      </w:r>
    </w:p>
    <w:p w:rsidR="00940501" w:rsidRDefault="00940501">
      <w:pPr>
        <w:pStyle w:val="NormalText"/>
      </w:pPr>
      <w:r>
        <w:t>A) Interval and ratio</w:t>
      </w:r>
    </w:p>
    <w:p w:rsidR="00940501" w:rsidRDefault="00940501">
      <w:pPr>
        <w:pStyle w:val="NormalText"/>
      </w:pPr>
      <w:r>
        <w:t>B) Ratio and nominal</w:t>
      </w:r>
    </w:p>
    <w:p w:rsidR="00940501" w:rsidRDefault="00940501">
      <w:pPr>
        <w:pStyle w:val="NormalText"/>
      </w:pPr>
      <w:r>
        <w:t>C) Ordinal and interval</w:t>
      </w:r>
    </w:p>
    <w:p w:rsidR="00940501" w:rsidRDefault="00940501">
      <w:pPr>
        <w:pStyle w:val="NormalText"/>
      </w:pPr>
      <w:r>
        <w:t>D) Nominal and ordinal</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Two scales are associated with quantitative data: interval scale and ratio scale.</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66) Which data scales of measurement are associated with qualitative data?</w:t>
      </w:r>
    </w:p>
    <w:p w:rsidR="00940501" w:rsidRDefault="00940501">
      <w:pPr>
        <w:pStyle w:val="NormalText"/>
      </w:pPr>
      <w:r>
        <w:t>A) Interval and ratio</w:t>
      </w:r>
    </w:p>
    <w:p w:rsidR="00940501" w:rsidRDefault="00940501">
      <w:pPr>
        <w:pStyle w:val="NormalText"/>
      </w:pPr>
      <w:r>
        <w:t>B) Ratio and nominal</w:t>
      </w:r>
    </w:p>
    <w:p w:rsidR="00940501" w:rsidRDefault="00940501">
      <w:pPr>
        <w:pStyle w:val="NormalText"/>
      </w:pPr>
      <w:r>
        <w:t>C) Ordinal and interval</w:t>
      </w:r>
    </w:p>
    <w:p w:rsidR="00940501" w:rsidRDefault="00940501">
      <w:pPr>
        <w:pStyle w:val="NormalText"/>
      </w:pPr>
      <w:r>
        <w:t>D) Nominal and ordinal</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Two scales are associated with qualitative data: nominal scale and ordinal scale.</w:t>
      </w:r>
    </w:p>
    <w:p w:rsidR="00940501" w:rsidRDefault="00463CA9">
      <w:pPr>
        <w:pStyle w:val="NormalText"/>
      </w:pPr>
      <w:r>
        <w:t>Difficulty: 1 Easy</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67) The data represents the stock price for Google at the end of the past four quarters. Which of the following types of data best describe these values?</w:t>
      </w:r>
    </w:p>
    <w:p w:rsidR="00940501" w:rsidRDefault="00940501">
      <w:pPr>
        <w:pStyle w:val="NormalText"/>
      </w:pPr>
      <w:r>
        <w:t>A) Cross-sectional</w:t>
      </w:r>
    </w:p>
    <w:p w:rsidR="00940501" w:rsidRDefault="00940501">
      <w:pPr>
        <w:pStyle w:val="NormalText"/>
      </w:pPr>
      <w:r>
        <w:t>B) Nominal</w:t>
      </w:r>
    </w:p>
    <w:p w:rsidR="00940501" w:rsidRDefault="00940501">
      <w:pPr>
        <w:pStyle w:val="NormalText"/>
      </w:pPr>
      <w:r>
        <w:t>C) Time series</w:t>
      </w:r>
    </w:p>
    <w:p w:rsidR="00940501" w:rsidRDefault="00940501">
      <w:pPr>
        <w:pStyle w:val="NormalText"/>
      </w:pPr>
      <w:r>
        <w:t>D) Ordinal</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Time series data refers to data collected by recording a characteristic of a subject over several time periods.</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68) Your business statistics class had a test last week. The average score for the class is an example of</w:t>
      </w:r>
    </w:p>
    <w:p w:rsidR="00940501" w:rsidRDefault="00940501">
      <w:pPr>
        <w:pStyle w:val="NormalText"/>
      </w:pPr>
      <w:r>
        <w:t>A) secondary data</w:t>
      </w:r>
    </w:p>
    <w:p w:rsidR="00940501" w:rsidRDefault="00940501">
      <w:pPr>
        <w:pStyle w:val="NormalText"/>
      </w:pPr>
      <w:r>
        <w:t>B) qualitative data</w:t>
      </w:r>
    </w:p>
    <w:p w:rsidR="00940501" w:rsidRDefault="00940501">
      <w:pPr>
        <w:pStyle w:val="NormalText"/>
      </w:pPr>
      <w:r>
        <w:t>C) descriptive statistics</w:t>
      </w:r>
    </w:p>
    <w:p w:rsidR="00940501" w:rsidRDefault="00940501">
      <w:pPr>
        <w:pStyle w:val="NormalText"/>
      </w:pPr>
      <w:r>
        <w:t>D) inferential statistics</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Descriptive statistics refers to summarizing a set of data.</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69) A sample statistic is an estimate of</w:t>
      </w:r>
    </w:p>
    <w:p w:rsidR="00940501" w:rsidRDefault="00940501">
      <w:pPr>
        <w:pStyle w:val="NormalText"/>
      </w:pPr>
      <w:r>
        <w:t>A) population parameter.</w:t>
      </w:r>
    </w:p>
    <w:p w:rsidR="00940501" w:rsidRDefault="00940501">
      <w:pPr>
        <w:pStyle w:val="NormalText"/>
      </w:pPr>
      <w:r>
        <w:t>B) population statistic.</w:t>
      </w:r>
    </w:p>
    <w:p w:rsidR="00940501" w:rsidRDefault="00940501">
      <w:pPr>
        <w:pStyle w:val="NormalText"/>
      </w:pPr>
      <w:r>
        <w:t>C) sample parameter.</w:t>
      </w:r>
    </w:p>
    <w:p w:rsidR="00940501" w:rsidRDefault="00940501">
      <w:pPr>
        <w:pStyle w:val="NormalText"/>
      </w:pPr>
      <w:r>
        <w:t>D) descriptive statistic.</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Population parameter is estimated by sample statistic.</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70) A ________ represents all possible subjects of interest.</w:t>
      </w:r>
    </w:p>
    <w:p w:rsidR="00940501" w:rsidRDefault="00940501">
      <w:pPr>
        <w:pStyle w:val="NormalText"/>
      </w:pPr>
      <w:r>
        <w:t>A) sample</w:t>
      </w:r>
    </w:p>
    <w:p w:rsidR="00940501" w:rsidRDefault="00940501">
      <w:pPr>
        <w:pStyle w:val="NormalText"/>
      </w:pPr>
      <w:r>
        <w:t>B) population</w:t>
      </w:r>
    </w:p>
    <w:p w:rsidR="00940501" w:rsidRDefault="00940501">
      <w:pPr>
        <w:pStyle w:val="NormalText"/>
      </w:pPr>
      <w:r>
        <w:t>C) statistic</w:t>
      </w:r>
    </w:p>
    <w:p w:rsidR="00940501" w:rsidRDefault="00940501">
      <w:pPr>
        <w:pStyle w:val="NormalText"/>
      </w:pPr>
      <w:r>
        <w:t>D) parameter</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A population consists of the complete collection of items with the characteristic we want to understand.</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71) A major portion of ________ is concerned with the problem of estimating population parameters or testing hypothesis about such parameters.</w:t>
      </w:r>
    </w:p>
    <w:p w:rsidR="00940501" w:rsidRDefault="00940501">
      <w:pPr>
        <w:pStyle w:val="NormalText"/>
      </w:pPr>
      <w:r>
        <w:t>A) descriptive statistics</w:t>
      </w:r>
    </w:p>
    <w:p w:rsidR="00940501" w:rsidRDefault="00940501">
      <w:pPr>
        <w:pStyle w:val="NormalText"/>
      </w:pPr>
      <w:r>
        <w:t>B) population statistics</w:t>
      </w:r>
    </w:p>
    <w:p w:rsidR="00940501" w:rsidRDefault="00940501">
      <w:pPr>
        <w:pStyle w:val="NormalText"/>
      </w:pPr>
      <w:r>
        <w:t>C) inferential statistics</w:t>
      </w:r>
    </w:p>
    <w:p w:rsidR="00940501" w:rsidRDefault="00940501">
      <w:pPr>
        <w:pStyle w:val="NormalText"/>
      </w:pPr>
      <w:r>
        <w:t>D) business statistics</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Inferential statistics refers to extracting useful information from a sample to draw a conclusion about a population.</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72) Data that describe a characteristic about a sample is known as a</w:t>
      </w:r>
    </w:p>
    <w:p w:rsidR="00940501" w:rsidRDefault="00940501">
      <w:pPr>
        <w:pStyle w:val="NormalText"/>
      </w:pPr>
      <w:r>
        <w:t>A) population.</w:t>
      </w:r>
    </w:p>
    <w:p w:rsidR="00940501" w:rsidRDefault="00940501">
      <w:pPr>
        <w:pStyle w:val="NormalText"/>
      </w:pPr>
      <w:r>
        <w:t>B) survey.</w:t>
      </w:r>
    </w:p>
    <w:p w:rsidR="00940501" w:rsidRDefault="00940501">
      <w:pPr>
        <w:pStyle w:val="NormalText"/>
      </w:pPr>
      <w:r>
        <w:t>C) parameter.</w:t>
      </w:r>
    </w:p>
    <w:p w:rsidR="00940501" w:rsidRDefault="00940501">
      <w:pPr>
        <w:pStyle w:val="NormalText"/>
      </w:pPr>
      <w:r>
        <w:t>D) statistic.</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A statistic is taken from any sample drawn from the larger population.</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73) When a characteristic of interest differs among various observations, then it can be termed a</w:t>
      </w:r>
    </w:p>
    <w:p w:rsidR="00940501" w:rsidRDefault="00940501">
      <w:pPr>
        <w:pStyle w:val="NormalText"/>
      </w:pPr>
      <w:r>
        <w:t>A) parameter.</w:t>
      </w:r>
    </w:p>
    <w:p w:rsidR="00940501" w:rsidRDefault="00940501">
      <w:pPr>
        <w:pStyle w:val="NormalText"/>
      </w:pPr>
      <w:r>
        <w:t>B) variable.</w:t>
      </w:r>
    </w:p>
    <w:p w:rsidR="00940501" w:rsidRDefault="00940501">
      <w:pPr>
        <w:pStyle w:val="NormalText"/>
      </w:pPr>
      <w:r>
        <w:t>C) data.</w:t>
      </w:r>
    </w:p>
    <w:p w:rsidR="00940501" w:rsidRDefault="00940501">
      <w:pPr>
        <w:pStyle w:val="NormalText"/>
      </w:pPr>
      <w:r>
        <w:t>D) information.</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A variable is the general characteristic being observed on a set of people, objects, or events, where each observation varies in kind or degree.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74) A(n) ________ variable is characterized by infinitely uncountable values and can take any value within interval.</w:t>
      </w:r>
    </w:p>
    <w:p w:rsidR="00940501" w:rsidRDefault="00940501">
      <w:pPr>
        <w:pStyle w:val="NormalText"/>
      </w:pPr>
      <w:r>
        <w:t>A) discrete</w:t>
      </w:r>
    </w:p>
    <w:p w:rsidR="00940501" w:rsidRDefault="00940501">
      <w:pPr>
        <w:pStyle w:val="NormalText"/>
      </w:pPr>
      <w:r>
        <w:t>B) infinite</w:t>
      </w:r>
    </w:p>
    <w:p w:rsidR="00940501" w:rsidRDefault="00940501">
      <w:pPr>
        <w:pStyle w:val="NormalText"/>
      </w:pPr>
      <w:r>
        <w:t>C) continuous</w:t>
      </w:r>
    </w:p>
    <w:p w:rsidR="00940501" w:rsidRDefault="00940501">
      <w:pPr>
        <w:pStyle w:val="NormalText"/>
      </w:pPr>
      <w:r>
        <w:t>D) quantitative</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A continuous variable can take on any value within an interval, while a discrete variable assumes a countable number of distinct values.</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75) Differences between categories are meaningless with ________ data.</w:t>
      </w:r>
    </w:p>
    <w:p w:rsidR="00940501" w:rsidRDefault="00940501">
      <w:pPr>
        <w:pStyle w:val="NormalText"/>
      </w:pPr>
      <w:r>
        <w:t>A) ordinal</w:t>
      </w:r>
    </w:p>
    <w:p w:rsidR="00940501" w:rsidRDefault="00940501">
      <w:pPr>
        <w:pStyle w:val="NormalText"/>
      </w:pPr>
      <w:r>
        <w:t>B) interval</w:t>
      </w:r>
    </w:p>
    <w:p w:rsidR="00940501" w:rsidRDefault="00940501">
      <w:pPr>
        <w:pStyle w:val="NormalText"/>
      </w:pPr>
      <w:r>
        <w:t>C) ratio</w:t>
      </w:r>
    </w:p>
    <w:p w:rsidR="00940501" w:rsidRDefault="00940501">
      <w:pPr>
        <w:pStyle w:val="NormalText"/>
      </w:pPr>
      <w:r>
        <w:t>D) continuous</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differences between the ranked values are meaningless for ordinal scale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76) Which of the following scales represents the strongest level of measurement?</w:t>
      </w:r>
    </w:p>
    <w:p w:rsidR="00940501" w:rsidRDefault="00940501">
      <w:pPr>
        <w:pStyle w:val="NormalText"/>
      </w:pPr>
      <w:r>
        <w:t>A) Ordinal</w:t>
      </w:r>
    </w:p>
    <w:p w:rsidR="00940501" w:rsidRDefault="00940501">
      <w:pPr>
        <w:pStyle w:val="NormalText"/>
      </w:pPr>
      <w:r>
        <w:t>B) Nominal</w:t>
      </w:r>
    </w:p>
    <w:p w:rsidR="00940501" w:rsidRDefault="00940501">
      <w:pPr>
        <w:pStyle w:val="NormalText"/>
      </w:pPr>
      <w:r>
        <w:t>C) Ratio</w:t>
      </w:r>
    </w:p>
    <w:p w:rsidR="00940501" w:rsidRDefault="00940501">
      <w:pPr>
        <w:pStyle w:val="NormalText"/>
      </w:pPr>
      <w:r>
        <w:t>D) Interval</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The ratio scale represents the strongest level of measurement.</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77) Which of the following scales represents the least sophisticated level of measurement?</w:t>
      </w:r>
    </w:p>
    <w:p w:rsidR="00940501" w:rsidRDefault="00940501">
      <w:pPr>
        <w:pStyle w:val="NormalText"/>
      </w:pPr>
      <w:r>
        <w:t>A) Ordinal</w:t>
      </w:r>
    </w:p>
    <w:p w:rsidR="00940501" w:rsidRDefault="00940501">
      <w:pPr>
        <w:pStyle w:val="NormalText"/>
      </w:pPr>
      <w:r>
        <w:t>B) Nominal</w:t>
      </w:r>
    </w:p>
    <w:p w:rsidR="00940501" w:rsidRDefault="00940501">
      <w:pPr>
        <w:pStyle w:val="NormalText"/>
      </w:pPr>
      <w:r>
        <w:t>C) Ratio</w:t>
      </w:r>
    </w:p>
    <w:p w:rsidR="00940501" w:rsidRDefault="00940501">
      <w:pPr>
        <w:pStyle w:val="NormalText"/>
      </w:pPr>
      <w:r>
        <w:t>D) Interval</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The nominal scale represents the less sophisticated level of measurement.</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78) The values of data on a(n) ________ scale can be categorized and ranked.</w:t>
      </w:r>
    </w:p>
    <w:p w:rsidR="00940501" w:rsidRDefault="00940501">
      <w:pPr>
        <w:pStyle w:val="NormalText"/>
      </w:pPr>
      <w:r>
        <w:t>A) ordinal</w:t>
      </w:r>
    </w:p>
    <w:p w:rsidR="00940501" w:rsidRDefault="00940501">
      <w:pPr>
        <w:pStyle w:val="NormalText"/>
      </w:pPr>
      <w:r>
        <w:t>B) nominal</w:t>
      </w:r>
    </w:p>
    <w:p w:rsidR="00940501" w:rsidRDefault="00940501">
      <w:pPr>
        <w:pStyle w:val="NormalText"/>
      </w:pPr>
      <w:r>
        <w:t>C) ratio</w:t>
      </w:r>
    </w:p>
    <w:p w:rsidR="00940501" w:rsidRDefault="00940501">
      <w:pPr>
        <w:pStyle w:val="NormalText"/>
      </w:pPr>
      <w:r>
        <w:t>D) interval</w:t>
      </w:r>
    </w:p>
    <w:p w:rsidR="00463CA9" w:rsidRDefault="00463CA9">
      <w:pPr>
        <w:pStyle w:val="NormalText"/>
      </w:pPr>
    </w:p>
    <w:p w:rsidR="00940501" w:rsidRDefault="00463CA9">
      <w:pPr>
        <w:pStyle w:val="NormalText"/>
      </w:pPr>
      <w:r>
        <w:t>Answer:</w:t>
      </w:r>
      <w:r w:rsidR="00940501">
        <w:t xml:space="preserve">  A</w:t>
      </w:r>
    </w:p>
    <w:p w:rsidR="00940501" w:rsidRDefault="00940501">
      <w:pPr>
        <w:pStyle w:val="NormalText"/>
      </w:pPr>
      <w:r>
        <w:t>Explanation:  The ordinal scale data can be categorized and ranked.</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79) Which of the following characteristics does the interval scale not have?</w:t>
      </w:r>
    </w:p>
    <w:p w:rsidR="00940501" w:rsidRDefault="00940501">
      <w:pPr>
        <w:pStyle w:val="NormalText"/>
      </w:pPr>
      <w:r>
        <w:t>A) Values can be categorized.</w:t>
      </w:r>
    </w:p>
    <w:p w:rsidR="00940501" w:rsidRDefault="00940501">
      <w:pPr>
        <w:pStyle w:val="NormalText"/>
      </w:pPr>
      <w:r>
        <w:t>B) Values can be ranked.</w:t>
      </w:r>
    </w:p>
    <w:p w:rsidR="00940501" w:rsidRDefault="00940501">
      <w:pPr>
        <w:pStyle w:val="NormalText"/>
      </w:pPr>
      <w:r>
        <w:t>C) There is a true zero point.</w:t>
      </w:r>
    </w:p>
    <w:p w:rsidR="00940501" w:rsidRDefault="00940501">
      <w:pPr>
        <w:pStyle w:val="NormalText"/>
      </w:pPr>
      <w:r>
        <w:t>D) The differences between values are valid.</w:t>
      </w:r>
    </w:p>
    <w:p w:rsidR="00463CA9" w:rsidRDefault="00463CA9">
      <w:pPr>
        <w:pStyle w:val="NormalText"/>
      </w:pPr>
    </w:p>
    <w:p w:rsidR="00940501" w:rsidRDefault="00463CA9">
      <w:pPr>
        <w:pStyle w:val="NormalText"/>
      </w:pPr>
      <w:r>
        <w:t>Answer:</w:t>
      </w:r>
      <w:r w:rsidR="00940501">
        <w:t xml:space="preserve">  C</w:t>
      </w:r>
    </w:p>
    <w:p w:rsidR="00940501" w:rsidRDefault="00940501">
      <w:pPr>
        <w:pStyle w:val="NormalText"/>
      </w:pPr>
      <w:r>
        <w:t>Explanation:  Only ratio scale data have a true zero point.</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lastRenderedPageBreak/>
        <w:t>80) Which of the following is an example of quantitative data?</w:t>
      </w:r>
    </w:p>
    <w:p w:rsidR="00940501" w:rsidRDefault="00940501">
      <w:pPr>
        <w:pStyle w:val="NormalText"/>
      </w:pPr>
      <w:r>
        <w:t>A) The ZIP code of your home address</w:t>
      </w:r>
    </w:p>
    <w:p w:rsidR="00940501" w:rsidRDefault="00940501">
      <w:pPr>
        <w:pStyle w:val="NormalText"/>
      </w:pPr>
      <w:r>
        <w:t>B) Google's closing stock price today</w:t>
      </w:r>
    </w:p>
    <w:p w:rsidR="00940501" w:rsidRDefault="00940501">
      <w:pPr>
        <w:pStyle w:val="NormalText"/>
      </w:pPr>
      <w:r>
        <w:t>C) Your gender</w:t>
      </w:r>
    </w:p>
    <w:p w:rsidR="00940501" w:rsidRDefault="00940501">
      <w:pPr>
        <w:pStyle w:val="NormalText"/>
      </w:pPr>
      <w:r>
        <w:t xml:space="preserve">D) Your Social Security </w:t>
      </w:r>
      <w:proofErr w:type="gramStart"/>
      <w:r>
        <w:t>number</w:t>
      </w:r>
      <w:proofErr w:type="gramEnd"/>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Google's closing stock price is quantitative data.</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81) Which of the following is an example of qualitative data?</w:t>
      </w:r>
    </w:p>
    <w:p w:rsidR="00940501" w:rsidRDefault="00940501">
      <w:pPr>
        <w:pStyle w:val="NormalText"/>
      </w:pPr>
      <w:r>
        <w:t>A) Today's high temperature</w:t>
      </w:r>
    </w:p>
    <w:p w:rsidR="00940501" w:rsidRDefault="00940501">
      <w:pPr>
        <w:pStyle w:val="NormalText"/>
      </w:pPr>
      <w:r>
        <w:t>B) The class average of last test</w:t>
      </w:r>
    </w:p>
    <w:p w:rsidR="00940501" w:rsidRDefault="00940501">
      <w:pPr>
        <w:pStyle w:val="NormalText"/>
      </w:pPr>
      <w:r>
        <w:t>C) The amount of time you spent for your homework</w:t>
      </w:r>
    </w:p>
    <w:p w:rsidR="00940501" w:rsidRDefault="00940501">
      <w:pPr>
        <w:pStyle w:val="NormalText"/>
      </w:pPr>
      <w:r>
        <w:t>D) Your last name</w:t>
      </w:r>
    </w:p>
    <w:p w:rsidR="00463CA9" w:rsidRDefault="00463CA9">
      <w:pPr>
        <w:pStyle w:val="NormalText"/>
      </w:pPr>
    </w:p>
    <w:p w:rsidR="00940501" w:rsidRDefault="00463CA9">
      <w:pPr>
        <w:pStyle w:val="NormalText"/>
      </w:pPr>
      <w:r>
        <w:t>Answer:</w:t>
      </w:r>
      <w:r w:rsidR="00940501">
        <w:t xml:space="preserve">  D</w:t>
      </w:r>
    </w:p>
    <w:p w:rsidR="00940501" w:rsidRDefault="00940501">
      <w:pPr>
        <w:pStyle w:val="NormalText"/>
      </w:pPr>
      <w:r>
        <w:t>Explanation:  We cannot calculate summary measures if the variable is qualitative in nature.</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82) A respondent of a survey is asked whether the Philadelphia Flyers' performance in the last game was excellent, good, fair, or poor. The person indicates that the performance was "good." This is an example of</w:t>
      </w:r>
    </w:p>
    <w:p w:rsidR="00940501" w:rsidRDefault="00940501">
      <w:pPr>
        <w:pStyle w:val="NormalText"/>
      </w:pPr>
      <w:r>
        <w:t>A) nominal data</w:t>
      </w:r>
    </w:p>
    <w:p w:rsidR="00940501" w:rsidRDefault="00940501">
      <w:pPr>
        <w:pStyle w:val="NormalText"/>
      </w:pPr>
      <w:r>
        <w:t>B) ordinal data</w:t>
      </w:r>
    </w:p>
    <w:p w:rsidR="00940501" w:rsidRDefault="00940501">
      <w:pPr>
        <w:pStyle w:val="NormalText"/>
      </w:pPr>
      <w:r>
        <w:t>C) interval data</w:t>
      </w:r>
    </w:p>
    <w:p w:rsidR="00940501" w:rsidRDefault="00940501">
      <w:pPr>
        <w:pStyle w:val="NormalText"/>
      </w:pPr>
      <w:r>
        <w:t>D) ratio data</w:t>
      </w:r>
    </w:p>
    <w:p w:rsidR="00463CA9" w:rsidRDefault="00463CA9">
      <w:pPr>
        <w:pStyle w:val="NormalText"/>
      </w:pPr>
    </w:p>
    <w:p w:rsidR="00940501" w:rsidRDefault="00463CA9">
      <w:pPr>
        <w:pStyle w:val="NormalText"/>
      </w:pPr>
      <w:r>
        <w:t>Answer:</w:t>
      </w:r>
      <w:r w:rsidR="00940501">
        <w:t xml:space="preserve">  B</w:t>
      </w:r>
    </w:p>
    <w:p w:rsidR="00940501" w:rsidRDefault="00940501">
      <w:pPr>
        <w:pStyle w:val="NormalText"/>
      </w:pPr>
      <w:r>
        <w:t>Explanation:  The ordinal scale data can be categorized and ranked.</w:t>
      </w:r>
    </w:p>
    <w:p w:rsidR="00940501" w:rsidRDefault="00463CA9">
      <w:pPr>
        <w:pStyle w:val="NormalText"/>
      </w:pPr>
      <w:r>
        <w:t>Difficulty: 2 Medium</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83) Philadelphia experienced a record amount of rainfall in August. During the last week of the month, the city received additional rain from a hurricane. Because global warming is thought to cause extreme weather patterns, one conclusion that could be drawn is that these patterns are evidence of global warming. What is wrong with this conclusion? </w:t>
      </w:r>
    </w:p>
    <w:p w:rsidR="00463CA9" w:rsidRDefault="00463CA9">
      <w:pPr>
        <w:pStyle w:val="NormalText"/>
      </w:pPr>
    </w:p>
    <w:p w:rsidR="00940501" w:rsidRDefault="00463CA9">
      <w:pPr>
        <w:pStyle w:val="NormalText"/>
      </w:pPr>
      <w:r>
        <w:t>Answer:</w:t>
      </w:r>
      <w:r w:rsidR="00940501">
        <w:t xml:space="preserve">  The existence or nonexistence of climate change cannot be based on one month's worth of data. We must instead look at long-term trends.</w:t>
      </w:r>
    </w:p>
    <w:p w:rsidR="00940501" w:rsidRDefault="00940501">
      <w:pPr>
        <w:pStyle w:val="NormalText"/>
      </w:pPr>
      <w:r>
        <w:t>Explanation:  A knowledge of statistics provides the necessary tools to differentiate between sound statistical conclusions and questionable conclusions drawn from an insufficient number of data points.</w:t>
      </w:r>
    </w:p>
    <w:p w:rsidR="00940501" w:rsidRDefault="00463CA9">
      <w:pPr>
        <w:pStyle w:val="NormalText"/>
      </w:pPr>
      <w:r>
        <w:t>Difficulty: 2 Medium</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 xml:space="preserve">84) Administrators have concluded that the SAT exam results for 2011 show a distinct change in student capabilities when compared with the year 1991. In 1991 the SAT exam included only </w:t>
      </w:r>
      <w:proofErr w:type="gramStart"/>
      <w:r>
        <w:t>multiple choice</w:t>
      </w:r>
      <w:proofErr w:type="gramEnd"/>
      <w:r>
        <w:t xml:space="preserve"> sections and was later redesigned. What is wrong with this conclusion?  </w:t>
      </w:r>
    </w:p>
    <w:p w:rsidR="00463CA9" w:rsidRDefault="00463CA9">
      <w:pPr>
        <w:pStyle w:val="NormalText"/>
      </w:pPr>
    </w:p>
    <w:p w:rsidR="00940501" w:rsidRDefault="00463CA9">
      <w:pPr>
        <w:pStyle w:val="NormalText"/>
      </w:pPr>
      <w:r>
        <w:t>Answer:</w:t>
      </w:r>
      <w:r w:rsidR="00940501">
        <w:t xml:space="preserve">  The redesign of the exam makes any conclusions comparing 1991 to 2011 invalid.</w:t>
      </w:r>
    </w:p>
    <w:p w:rsidR="00940501" w:rsidRDefault="00940501">
      <w:pPr>
        <w:pStyle w:val="NormalText"/>
      </w:pPr>
      <w:r>
        <w:t>Explanation:  A knowledge of statistics provides the necessary tools to differentiate between sound statistical conclusions and questionable conclusions drawn from an insufficient number of data points, "bad" data points, incomplete data points, etc.</w:t>
      </w:r>
    </w:p>
    <w:p w:rsidR="00940501" w:rsidRDefault="00463CA9">
      <w:pPr>
        <w:pStyle w:val="NormalText"/>
      </w:pPr>
      <w:r>
        <w:t>Difficulty: 2 Medium</w:t>
      </w:r>
    </w:p>
    <w:p w:rsidR="00940501" w:rsidRDefault="00940501">
      <w:pPr>
        <w:pStyle w:val="NormalText"/>
      </w:pPr>
      <w:r>
        <w:t>Topic:  The Relevance of Statistics</w:t>
      </w:r>
    </w:p>
    <w:p w:rsidR="00940501" w:rsidRDefault="00940501">
      <w:pPr>
        <w:pStyle w:val="NormalText"/>
      </w:pPr>
      <w:r>
        <w:t>Learning Objective:  01-01 Describe the importance of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85) A university is interested in tracking the success of its graduates by measuring the length of each graduate's job search before getting a position in his or her chosen field. How would you define the appropriate population?</w:t>
      </w:r>
    </w:p>
    <w:p w:rsidR="00463CA9" w:rsidRDefault="00463CA9">
      <w:pPr>
        <w:pStyle w:val="NormalText"/>
      </w:pPr>
    </w:p>
    <w:p w:rsidR="00940501" w:rsidRDefault="00463CA9">
      <w:pPr>
        <w:pStyle w:val="NormalText"/>
      </w:pPr>
      <w:r>
        <w:t>Answer:</w:t>
      </w:r>
      <w:r w:rsidR="00940501">
        <w:t xml:space="preserve">  The population should include all graduates of the university within a specified time period.</w:t>
      </w:r>
    </w:p>
    <w:p w:rsidR="00940501" w:rsidRDefault="00940501">
      <w:pPr>
        <w:pStyle w:val="NormalText"/>
      </w:pPr>
      <w:r>
        <w:t>Explanation:  A population consists of the complete collection of items with the characteristic we want to understand.</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86) We would like to determine whether there is a difference between the height of a college team of basketball players at the Ohio State University and the height of the overall student body. Identify the two populations in this study.</w:t>
      </w:r>
    </w:p>
    <w:p w:rsidR="00463CA9" w:rsidRDefault="00463CA9">
      <w:pPr>
        <w:pStyle w:val="NormalText"/>
      </w:pPr>
    </w:p>
    <w:p w:rsidR="00940501" w:rsidRDefault="00463CA9">
      <w:pPr>
        <w:pStyle w:val="NormalText"/>
      </w:pPr>
      <w:r>
        <w:t>Answer:</w:t>
      </w:r>
      <w:r w:rsidR="00940501">
        <w:t xml:space="preserve">  Varsity basketball players at OSU, all students at OSU</w:t>
      </w:r>
    </w:p>
    <w:p w:rsidR="00940501" w:rsidRDefault="00940501">
      <w:pPr>
        <w:pStyle w:val="NormalText"/>
      </w:pPr>
      <w:r>
        <w:t>Explanation:  A population consists of the complete collection of items with the characteristic we want to understand.</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87) In each of the following statements, determine whether the branch of statistics is best classified as descriptive statistics or inferential statistics.</w:t>
      </w:r>
    </w:p>
    <w:p w:rsidR="00940501" w:rsidRDefault="00940501">
      <w:pPr>
        <w:pStyle w:val="NormalText"/>
      </w:pPr>
    </w:p>
    <w:p w:rsidR="00940501" w:rsidRDefault="00940501" w:rsidP="000426D6">
      <w:pPr>
        <w:pStyle w:val="NormalText"/>
        <w:tabs>
          <w:tab w:val="left" w:pos="360"/>
        </w:tabs>
      </w:pPr>
      <w:r>
        <w:t>A.</w:t>
      </w:r>
      <w:r>
        <w:tab/>
        <w:t>The average of a data set is equal to 35.7.</w:t>
      </w:r>
    </w:p>
    <w:p w:rsidR="00940501" w:rsidRDefault="00940501" w:rsidP="000426D6">
      <w:pPr>
        <w:pStyle w:val="NormalText"/>
        <w:tabs>
          <w:tab w:val="left" w:pos="360"/>
        </w:tabs>
      </w:pPr>
      <w:r>
        <w:t>B.</w:t>
      </w:r>
      <w:r>
        <w:tab/>
        <w:t>The minimum value of a data set is 78, and the maximum value is 146.</w:t>
      </w:r>
    </w:p>
    <w:p w:rsidR="00940501" w:rsidRDefault="00940501" w:rsidP="000426D6">
      <w:pPr>
        <w:pStyle w:val="NormalText"/>
        <w:tabs>
          <w:tab w:val="left" w:pos="360"/>
        </w:tabs>
      </w:pPr>
      <w:r>
        <w:t>C.</w:t>
      </w:r>
      <w:r>
        <w:tab/>
        <w:t>Because the average age in a sample is 23, it is likely that the average age in the population is about 23.</w:t>
      </w:r>
    </w:p>
    <w:p w:rsidR="00940501" w:rsidRDefault="00940501" w:rsidP="000426D6">
      <w:pPr>
        <w:pStyle w:val="NormalText"/>
        <w:tabs>
          <w:tab w:val="left" w:pos="360"/>
        </w:tabs>
      </w:pPr>
      <w:r>
        <w:t>D.</w:t>
      </w:r>
      <w:r>
        <w:tab/>
        <w:t>Because the values in the sample are so widely dispersed, the spread of the population must be high.</w:t>
      </w:r>
    </w:p>
    <w:p w:rsidR="00463CA9" w:rsidRDefault="00463CA9">
      <w:pPr>
        <w:pStyle w:val="NormalText"/>
      </w:pPr>
    </w:p>
    <w:p w:rsidR="00940501" w:rsidRDefault="00463CA9">
      <w:pPr>
        <w:pStyle w:val="NormalText"/>
      </w:pPr>
      <w:r>
        <w:t>Answer:</w:t>
      </w:r>
      <w:r w:rsidR="00940501">
        <w:t xml:space="preserve">  Descriptive Statistics: The average of a data set is equal to 35.7 and the minimum value of a data set is 78, and the maximum value is 146. Inferential Statistics: Because the average age in a sample is 23, it is likely that the average age in the population is about 23, and because the values in the sample are so widely dispersed, the spread of the population must be high.</w:t>
      </w:r>
    </w:p>
    <w:p w:rsidR="00940501" w:rsidRDefault="00940501">
      <w:pPr>
        <w:pStyle w:val="NormalText"/>
      </w:pPr>
      <w:r>
        <w:t>Explanation:  Descriptive statistics refers to the summary of a data set, and inferential statistics refers to drawing conclusions about a population based on a sample.</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01-02 Differentiate between descriptive statistics and inferential statistics.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88) A car company wants to know the average age of cars of their brand that are still on the road. How would you define the appropriate population? Will the car company calculate a population parameter or a sample statistic? Why?</w:t>
      </w:r>
    </w:p>
    <w:p w:rsidR="00463CA9" w:rsidRDefault="00463CA9">
      <w:pPr>
        <w:pStyle w:val="NormalText"/>
      </w:pPr>
    </w:p>
    <w:p w:rsidR="00940501" w:rsidRDefault="00463CA9">
      <w:pPr>
        <w:pStyle w:val="NormalText"/>
      </w:pPr>
      <w:r>
        <w:t>Answer:</w:t>
      </w:r>
      <w:r w:rsidR="00940501">
        <w:t xml:space="preserve">  The population includes all cars of their brand still on the road. The car company will calculate a sample statistic. It would be very costly to find the age of every car of their brand on the road.</w:t>
      </w:r>
    </w:p>
    <w:p w:rsidR="00940501" w:rsidRDefault="00940501">
      <w:pPr>
        <w:pStyle w:val="NormalText"/>
      </w:pPr>
      <w:r>
        <w:t>Explanation:  Obtaining information on the entire population is expensive.</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89) What are the primary reasons that sampling is necessary?</w:t>
      </w:r>
    </w:p>
    <w:p w:rsidR="00463CA9" w:rsidRDefault="00463CA9">
      <w:pPr>
        <w:pStyle w:val="NormalText"/>
      </w:pPr>
    </w:p>
    <w:p w:rsidR="00940501" w:rsidRDefault="00463CA9">
      <w:pPr>
        <w:pStyle w:val="NormalText"/>
      </w:pPr>
      <w:r>
        <w:t>Answer:</w:t>
      </w:r>
      <w:r w:rsidR="00940501">
        <w:t xml:space="preserve">  Gathering population data can sometimes be impossible, very time-consuming, or very expensive.</w:t>
      </w:r>
    </w:p>
    <w:p w:rsidR="00940501" w:rsidRDefault="00940501">
      <w:pPr>
        <w:pStyle w:val="NormalText"/>
      </w:pPr>
      <w:r>
        <w:t>Explanation:  We are unable to use population data for two main reasons: It is impossible to examine every member of the population and obtaining information on the entire population is expensive and time consuming.</w:t>
      </w:r>
    </w:p>
    <w:p w:rsidR="00940501" w:rsidRDefault="00463CA9">
      <w:pPr>
        <w:pStyle w:val="NormalText"/>
      </w:pPr>
      <w:r>
        <w:t>Difficulty: 1 Easy</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Remember</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90) An investor wants to know today's average closing price of the stocks listed on the Standard and Poor's 500 Index. Will the investor calculate a population parameter or sample statistic? Why?</w:t>
      </w:r>
    </w:p>
    <w:p w:rsidR="00463CA9" w:rsidRDefault="00463CA9">
      <w:pPr>
        <w:pStyle w:val="NormalText"/>
      </w:pPr>
    </w:p>
    <w:p w:rsidR="00940501" w:rsidRDefault="00463CA9">
      <w:pPr>
        <w:pStyle w:val="NormalText"/>
      </w:pPr>
      <w:r>
        <w:t>Answer:</w:t>
      </w:r>
      <w:r w:rsidR="00940501">
        <w:t xml:space="preserve">  The investor will calculate a population parameter. It is easy to gather all the prices for the firms on the Standard and Poor's 500 Index.</w:t>
      </w:r>
    </w:p>
    <w:p w:rsidR="00940501" w:rsidRDefault="00940501">
      <w:pPr>
        <w:pStyle w:val="NormalText"/>
      </w:pPr>
      <w:r>
        <w:t>Explanation:  If the population under study is completely known, then all data can be used to obtain the population parameter.</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91) We would like to determine the average height of a college team of basketball players at Ohio State University. Is it necessary to take a sample of basketball players? Explain.</w:t>
      </w:r>
    </w:p>
    <w:p w:rsidR="00463CA9" w:rsidRDefault="00463CA9">
      <w:pPr>
        <w:pStyle w:val="NormalText"/>
      </w:pPr>
    </w:p>
    <w:p w:rsidR="00940501" w:rsidRDefault="00463CA9">
      <w:pPr>
        <w:pStyle w:val="NormalText"/>
      </w:pPr>
      <w:r>
        <w:t>Answer:</w:t>
      </w:r>
      <w:r w:rsidR="00940501">
        <w:t xml:space="preserve">  No, it is a small population and it is very easy to get the heights of the entire basketball team.</w:t>
      </w:r>
    </w:p>
    <w:p w:rsidR="00940501" w:rsidRDefault="00940501">
      <w:pPr>
        <w:pStyle w:val="NormalText"/>
      </w:pPr>
      <w:r>
        <w:t>Explanation:  If the population under study is small, we can use the entire population to obtain the desired parameter.</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92) We would like to determine the average height of the overall student body at Ohio State University. Does it seem necessary to take a sample from the overall student body?</w:t>
      </w:r>
    </w:p>
    <w:p w:rsidR="00463CA9" w:rsidRDefault="00463CA9">
      <w:pPr>
        <w:pStyle w:val="NormalText"/>
      </w:pPr>
    </w:p>
    <w:p w:rsidR="00940501" w:rsidRDefault="00463CA9">
      <w:pPr>
        <w:pStyle w:val="NormalText"/>
      </w:pPr>
      <w:r>
        <w:t>Answer:</w:t>
      </w:r>
      <w:r w:rsidR="00940501">
        <w:t xml:space="preserve">  Yes, it would be very difficult and expensive to collect the heights of so many students.</w:t>
      </w:r>
    </w:p>
    <w:p w:rsidR="00940501" w:rsidRDefault="00940501">
      <w:pPr>
        <w:pStyle w:val="NormalText"/>
      </w:pPr>
      <w:r>
        <w:t>Explanation:  Obtaining information on the entire population is expensive, impractical, and time consuming.</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93) Researchers are interested in completing a study examining trends in the sale of foods in the U.S. They have decided to examine the quantity of organic vegetables sold by supermarkets. Will researchers be able to gather population data?</w:t>
      </w:r>
    </w:p>
    <w:p w:rsidR="00463CA9" w:rsidRDefault="00463CA9">
      <w:pPr>
        <w:pStyle w:val="NormalText"/>
      </w:pPr>
    </w:p>
    <w:p w:rsidR="00940501" w:rsidRDefault="00463CA9">
      <w:pPr>
        <w:pStyle w:val="NormalText"/>
      </w:pPr>
      <w:r>
        <w:t>Answer:</w:t>
      </w:r>
      <w:r w:rsidR="00940501">
        <w:t xml:space="preserve">  No, population data would be very impractical and expensive to gather.</w:t>
      </w:r>
    </w:p>
    <w:p w:rsidR="00940501" w:rsidRDefault="00940501">
      <w:pPr>
        <w:pStyle w:val="NormalText"/>
      </w:pPr>
      <w:r>
        <w:t>Explanation:  Obtaining information on the entire population is expensive, impractical, and time consuming.</w:t>
      </w:r>
    </w:p>
    <w:p w:rsidR="00940501" w:rsidRDefault="00463CA9">
      <w:pPr>
        <w:pStyle w:val="NormalText"/>
      </w:pPr>
      <w:r>
        <w:t>Difficulty: 2 Medium</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Understand</w:t>
      </w:r>
    </w:p>
    <w:p w:rsidR="00940501" w:rsidRDefault="00940501">
      <w:pPr>
        <w:pStyle w:val="NormalText"/>
      </w:pPr>
      <w:r>
        <w:t>AACSB:  Reflective Thinking</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94) Every 10 years, a census is taken in the U.S. by the Census Bureau. Despite the intent of gathering data on the population of the United States, issues exist that make true population data impossible to gather. Identify at least two issues in collecting these data.</w:t>
      </w:r>
    </w:p>
    <w:p w:rsidR="00463CA9" w:rsidRDefault="00463CA9">
      <w:pPr>
        <w:pStyle w:val="NormalText"/>
      </w:pPr>
    </w:p>
    <w:p w:rsidR="00940501" w:rsidRDefault="00463CA9">
      <w:pPr>
        <w:pStyle w:val="NormalText"/>
      </w:pPr>
      <w:r>
        <w:t>Answer:</w:t>
      </w:r>
      <w:r w:rsidR="00940501">
        <w:t xml:space="preserve">  Homeless population not surveyed, people providing intentionally false responses, illegal immigrants not wanting to be counted, no enforcement on returning completed survey, new homes being missed or demolished homes being counted, etc.</w:t>
      </w:r>
    </w:p>
    <w:p w:rsidR="00940501" w:rsidRDefault="00940501">
      <w:pPr>
        <w:pStyle w:val="NormalText"/>
      </w:pPr>
      <w:r>
        <w:t>Explanation:  Obtaining information on the entire population is expensive, impractical, and time consuming.</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95) Social networking sites support themselves in large part by selling advertising space. The hit rate on these ads is a critical measure when trying to solicit advertising. The hit rate is used as a measure of success for ads. How would you recommend a social networking site use sampling to evaluate its existing ads?</w:t>
      </w:r>
    </w:p>
    <w:p w:rsidR="00463CA9" w:rsidRDefault="00463CA9">
      <w:pPr>
        <w:pStyle w:val="NormalText"/>
      </w:pPr>
    </w:p>
    <w:p w:rsidR="00940501" w:rsidRDefault="00463CA9">
      <w:pPr>
        <w:pStyle w:val="NormalText"/>
      </w:pPr>
      <w:r>
        <w:t>Answer:</w:t>
      </w:r>
      <w:r w:rsidR="00940501">
        <w:t xml:space="preserve">  The existing ads should be split into categories of like products. Then some number of ads from each category could be selected for the sample to determine the average number of hits for the relevant category. Any other logical sampling methods are acceptable.</w:t>
      </w:r>
    </w:p>
    <w:p w:rsidR="00940501" w:rsidRDefault="00940501">
      <w:pPr>
        <w:pStyle w:val="NormalText"/>
      </w:pPr>
      <w:r>
        <w:t>Explanation:  We use sample data rather than population data to draw a conclusion about a population.</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96) The following table includes the number of white women over the age of 20 in the civilian labor force. Because it is time series data, what would the entries of the first column refer to? </w:t>
      </w:r>
    </w:p>
    <w:p w:rsidR="00940501" w:rsidRDefault="00940501">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00"/>
        <w:gridCol w:w="3600"/>
      </w:tblGrid>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bottom"/>
          </w:tcPr>
          <w:p w:rsidR="00940501" w:rsidRPr="00F7151E" w:rsidRDefault="00940501">
            <w:pPr>
              <w:pStyle w:val="NormalText"/>
              <w:jc w:val="center"/>
            </w:pPr>
            <w:r w:rsidRPr="00F7151E">
              <w:rPr>
                <w:b/>
                <w:bCs/>
              </w:rPr>
              <w:t>?</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bottom"/>
          </w:tcPr>
          <w:p w:rsidR="00940501" w:rsidRPr="00F7151E" w:rsidRDefault="00940501">
            <w:pPr>
              <w:pStyle w:val="NormalText"/>
              <w:jc w:val="center"/>
              <w:rPr>
                <w:b/>
                <w:bCs/>
              </w:rPr>
            </w:pPr>
            <w:r w:rsidRPr="00F7151E">
              <w:rPr>
                <w:b/>
                <w:bCs/>
              </w:rPr>
              <w:t>Number in Civilian Labor Force</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43216</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43479</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44663</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45409</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45543</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46613</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47051</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47833</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48611</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49128</w:t>
            </w:r>
          </w:p>
        </w:tc>
      </w:tr>
      <w:tr w:rsidR="00940501" w:rsidRPr="00F7151E">
        <w:tblPrEx>
          <w:tblCellMar>
            <w:top w:w="0" w:type="dxa"/>
            <w:left w:w="0" w:type="dxa"/>
            <w:bottom w:w="0" w:type="dxa"/>
            <w:right w:w="0" w:type="dxa"/>
          </w:tblCellMar>
        </w:tblPrEx>
        <w:tc>
          <w:tcPr>
            <w:tcW w:w="400" w:type="dxa"/>
            <w:tcBorders>
              <w:top w:val="single" w:sz="20" w:space="0" w:color="000000"/>
              <w:left w:val="single" w:sz="20" w:space="0" w:color="000000"/>
              <w:bottom w:val="single" w:sz="20" w:space="0" w:color="000000"/>
              <w:right w:val="single" w:sz="20" w:space="0" w:color="000000"/>
            </w:tcBorders>
            <w:vAlign w:val="center"/>
          </w:tcPr>
          <w:p w:rsidR="00940501" w:rsidRPr="00F7151E" w:rsidRDefault="00940501">
            <w:pPr>
              <w:pStyle w:val="NormalText"/>
              <w:jc w:val="center"/>
            </w:pPr>
            <w:r w:rsidRPr="00F7151E">
              <w:t> </w:t>
            </w:r>
          </w:p>
        </w:tc>
        <w:tc>
          <w:tcPr>
            <w:tcW w:w="3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rsidR="00940501" w:rsidRPr="00F7151E" w:rsidRDefault="00940501">
            <w:pPr>
              <w:pStyle w:val="NormalText"/>
              <w:jc w:val="center"/>
            </w:pPr>
            <w:r w:rsidRPr="00F7151E">
              <w:t>48562</w:t>
            </w:r>
          </w:p>
        </w:tc>
      </w:tr>
    </w:tbl>
    <w:p w:rsidR="00940501" w:rsidRDefault="00940501">
      <w:pPr>
        <w:pStyle w:val="NormalText"/>
      </w:pPr>
    </w:p>
    <w:p w:rsidR="00940501" w:rsidRDefault="00940501">
      <w:pPr>
        <w:pStyle w:val="NormalText"/>
      </w:pPr>
      <w:r>
        <w:t>Source: http://data.bls.gov</w:t>
      </w:r>
    </w:p>
    <w:p w:rsidR="00463CA9" w:rsidRDefault="00463CA9">
      <w:pPr>
        <w:pStyle w:val="NormalText"/>
      </w:pPr>
    </w:p>
    <w:p w:rsidR="00940501" w:rsidRDefault="00463CA9">
      <w:pPr>
        <w:pStyle w:val="NormalText"/>
      </w:pPr>
      <w:r>
        <w:t>Answer:</w:t>
      </w:r>
      <w:r w:rsidR="00940501">
        <w:t xml:space="preserve">  Time measured in years, quarters, months, etc.</w:t>
      </w:r>
    </w:p>
    <w:p w:rsidR="00940501" w:rsidRDefault="00940501">
      <w:pPr>
        <w:pStyle w:val="NormalText"/>
      </w:pPr>
      <w:r>
        <w:t>Explanation:  Time series data refer to data collected by recording a characteristic of a subject over several time periods.</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97) A study of teen smoking is planned. Researchers are interested in collecting cross-sectional data, which allow them to draw conclusions about the likelihood, frequency, and longevity of teen smoking. You have been asked to design this study and will collect no more than five pieces of data. What information will you collect?</w:t>
      </w:r>
    </w:p>
    <w:p w:rsidR="00463CA9" w:rsidRDefault="00463CA9">
      <w:pPr>
        <w:pStyle w:val="NormalText"/>
      </w:pPr>
    </w:p>
    <w:p w:rsidR="00940501" w:rsidRDefault="00463CA9">
      <w:pPr>
        <w:pStyle w:val="NormalText"/>
      </w:pPr>
      <w:r>
        <w:t>Answer:</w:t>
      </w:r>
      <w:r w:rsidR="00940501">
        <w:t xml:space="preserve">  "What is your gender?" "What is your age?" "Do you smoke?" "How many cigarettes per day do you smoke?" "For how long have you smoked?" (Other reasonable answers are acceptable.)</w:t>
      </w:r>
    </w:p>
    <w:p w:rsidR="00940501" w:rsidRDefault="00940501">
      <w:pPr>
        <w:pStyle w:val="NormalText"/>
      </w:pPr>
      <w:r>
        <w:t>Explanation:  Cross-sectional data refer to data collected by recording characteristics at the same point in time.</w:t>
      </w:r>
    </w:p>
    <w:p w:rsidR="00940501" w:rsidRDefault="00463CA9">
      <w:pPr>
        <w:pStyle w:val="NormalText"/>
      </w:pPr>
      <w:r>
        <w:t>Difficulty: 3 Hard</w:t>
      </w:r>
    </w:p>
    <w:p w:rsidR="00940501" w:rsidRDefault="00940501">
      <w:pPr>
        <w:pStyle w:val="NormalText"/>
      </w:pPr>
      <w:r>
        <w:t>Topic:  What Is Statistics?</w:t>
      </w:r>
    </w:p>
    <w:p w:rsidR="00940501" w:rsidRDefault="00940501">
      <w:pPr>
        <w:pStyle w:val="NormalText"/>
      </w:pPr>
      <w:r>
        <w:t>Learning Objective:  01-03 Explain various data types.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940501">
      <w:pPr>
        <w:pStyle w:val="NormalText"/>
      </w:pPr>
      <w:r>
        <w:t>98) Define the measurement scale of a car's fuel efficiency (measured in miles per gallon). Is a car's fuel efficiency discrete or continuous?</w:t>
      </w:r>
    </w:p>
    <w:p w:rsidR="00463CA9" w:rsidRDefault="00463CA9">
      <w:pPr>
        <w:pStyle w:val="NormalText"/>
      </w:pPr>
    </w:p>
    <w:p w:rsidR="00940501" w:rsidRDefault="00463CA9">
      <w:pPr>
        <w:pStyle w:val="NormalText"/>
      </w:pPr>
      <w:r>
        <w:t>Answer:</w:t>
      </w:r>
      <w:r w:rsidR="00940501">
        <w:t xml:space="preserve">  Fuel efficiency is measured on a ratio scale. The number zero is meaningful. Fuel efficiency is a continuous variable.</w:t>
      </w:r>
    </w:p>
    <w:p w:rsidR="00940501" w:rsidRDefault="00940501">
      <w:pPr>
        <w:pStyle w:val="NormalText"/>
      </w:pPr>
      <w:r>
        <w:t>Explanation:  A continuous variable can take on any value within an interval. Ratio scale is the strongest level of measurement and it has a true zero point.</w:t>
      </w:r>
    </w:p>
    <w:p w:rsidR="00940501" w:rsidRDefault="00463CA9">
      <w:pPr>
        <w:pStyle w:val="NormalText"/>
      </w:pPr>
      <w:r>
        <w:t>Difficulty: 3 Hard</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99) A study of teen smoking is planned. Researchers are interested in collecting data which allow them to draw conclusions about the likelihood, frequency, and longevity of teen smoking. The questions asked include: "What is your gender?" "What is your age?" "Do you smoke (yes or no)?" "How many cigarettes per day do you smoke?" "For how long have you smoked (in years)?" What is the measurement scale for each variable?</w:t>
      </w:r>
    </w:p>
    <w:p w:rsidR="00463CA9" w:rsidRDefault="00463CA9">
      <w:pPr>
        <w:pStyle w:val="NormalText"/>
      </w:pPr>
    </w:p>
    <w:p w:rsidR="00940501" w:rsidRDefault="00463CA9">
      <w:pPr>
        <w:pStyle w:val="NormalText"/>
      </w:pPr>
      <w:r>
        <w:t>Answer:</w:t>
      </w:r>
      <w:r w:rsidR="00940501">
        <w:t xml:space="preserve">  Gender: nominal; Age: ratio; Smoking: nominal; Number of cigarettes per day: ratio; Time of smoking: ratio</w:t>
      </w:r>
    </w:p>
    <w:p w:rsidR="00940501" w:rsidRDefault="00940501">
      <w:pPr>
        <w:pStyle w:val="NormalText"/>
      </w:pPr>
      <w:r>
        <w:t>Explanation:  If we are presented with nominal data, all we can do is categorize or group the data. The values in the data set differ merely by name or label. With ordinal data, we are able to both categorize and rank the data with respect to some characteristic or trait. With data on an interval scale, not only can we categorize and rank the data, but we are also assured that the differences between scale values are meaningful. Ratio-scaled data have all the characteristics of interval-scaled data as well as a meaningful zero point, which allows us to interpret the ratios of values.</w:t>
      </w:r>
    </w:p>
    <w:p w:rsidR="00940501" w:rsidRDefault="00463CA9">
      <w:pPr>
        <w:pStyle w:val="NormalText"/>
      </w:pPr>
      <w:r>
        <w:t>Difficulty: 3 Hard</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100) The following data represent a sample of property sales in Cape May County during the year 2000. Identify the qualitative and quantitative variables. What are the natural categories for Town and Class? Identify the measurement scales for all variables.</w:t>
      </w:r>
    </w:p>
    <w:p w:rsidR="00940501" w:rsidRDefault="00940501">
      <w:pPr>
        <w:pStyle w:val="NormalText"/>
      </w:pPr>
    </w:p>
    <w:tbl>
      <w:tblPr>
        <w:tblW w:w="0" w:type="auto"/>
        <w:tblLayout w:type="fixed"/>
        <w:tblCellMar>
          <w:left w:w="0" w:type="dxa"/>
          <w:right w:w="0" w:type="dxa"/>
        </w:tblCellMar>
        <w:tblLook w:val="0000" w:firstRow="0" w:lastRow="0" w:firstColumn="0" w:lastColumn="0" w:noHBand="0" w:noVBand="0"/>
      </w:tblPr>
      <w:tblGrid>
        <w:gridCol w:w="1260"/>
        <w:gridCol w:w="220"/>
        <w:gridCol w:w="1340"/>
        <w:gridCol w:w="220"/>
        <w:gridCol w:w="1260"/>
        <w:gridCol w:w="240"/>
        <w:gridCol w:w="280"/>
        <w:gridCol w:w="940"/>
        <w:gridCol w:w="220"/>
        <w:gridCol w:w="220"/>
        <w:gridCol w:w="20"/>
        <w:gridCol w:w="280"/>
        <w:gridCol w:w="940"/>
        <w:gridCol w:w="200"/>
        <w:gridCol w:w="20"/>
      </w:tblGrid>
      <w:tr w:rsidR="00940501" w:rsidRPr="00F7151E">
        <w:tblPrEx>
          <w:tblCellMar>
            <w:top w:w="0" w:type="dxa"/>
            <w:left w:w="0" w:type="dxa"/>
            <w:bottom w:w="0" w:type="dxa"/>
            <w:right w:w="0" w:type="dxa"/>
          </w:tblCellMar>
        </w:tblPrEx>
        <w:trPr>
          <w:gridAfter w:val="1"/>
          <w:wAfter w:w="20" w:type="dxa"/>
        </w:trPr>
        <w:tc>
          <w:tcPr>
            <w:tcW w:w="1260" w:type="dxa"/>
            <w:tcBorders>
              <w:top w:val="nil"/>
              <w:left w:val="nil"/>
              <w:bottom w:val="nil"/>
              <w:right w:val="nil"/>
            </w:tcBorders>
            <w:vAlign w:val="bottom"/>
          </w:tcPr>
          <w:p w:rsidR="00940501" w:rsidRPr="00F7151E" w:rsidRDefault="00940501">
            <w:pPr>
              <w:pStyle w:val="NormalText"/>
            </w:pPr>
            <w:r w:rsidRPr="00F7151E">
              <w:t>Town</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 </w:t>
            </w:r>
          </w:p>
        </w:tc>
        <w:tc>
          <w:tcPr>
            <w:tcW w:w="13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Class</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 </w:t>
            </w:r>
          </w:p>
        </w:tc>
        <w:tc>
          <w:tcPr>
            <w:tcW w:w="126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Date</w:t>
            </w:r>
          </w:p>
        </w:tc>
        <w:tc>
          <w:tcPr>
            <w:tcW w:w="2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 </w:t>
            </w:r>
          </w:p>
        </w:tc>
        <w:tc>
          <w:tcPr>
            <w:tcW w:w="1440" w:type="dxa"/>
            <w:gridSpan w:val="3"/>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Price</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 </w:t>
            </w:r>
          </w:p>
        </w:tc>
        <w:tc>
          <w:tcPr>
            <w:tcW w:w="1440" w:type="dxa"/>
            <w:gridSpan w:val="4"/>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Assessment</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12/28/2000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500,000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288,600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04/14/2000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500,000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325,900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Wildwood</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Commercial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05/01/2000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500,000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250,000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05/22/2000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500,000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332,500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North Wildwood</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Commercial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06/02/2000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500,000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607,700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09/16/2000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518,000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269,900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North Wildwood</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04/07/2000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520,000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373,100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Commercial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01/15/2000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520,000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414,600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Avalon</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01/15/2000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525,000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373,500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260" w:type="dxa"/>
            <w:tcBorders>
              <w:top w:val="nil"/>
              <w:left w:val="nil"/>
              <w:bottom w:val="nil"/>
              <w:right w:val="nil"/>
            </w:tcBorders>
            <w:vAlign w:val="center"/>
          </w:tcPr>
          <w:p w:rsidR="00940501" w:rsidRPr="00F7151E" w:rsidRDefault="00940501">
            <w:pPr>
              <w:pStyle w:val="NormalText"/>
            </w:pPr>
            <w:r w:rsidRPr="00F7151E">
              <w:t>Wildwood</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Residential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26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06/14/2000</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525,000</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4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9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379,600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bl>
    <w:p w:rsidR="00940501" w:rsidRDefault="00940501">
      <w:pPr>
        <w:pStyle w:val="NormalText"/>
      </w:pPr>
    </w:p>
    <w:p w:rsidR="00463CA9" w:rsidRDefault="00463CA9">
      <w:pPr>
        <w:pStyle w:val="NormalText"/>
      </w:pPr>
    </w:p>
    <w:p w:rsidR="00940501" w:rsidRDefault="00463CA9">
      <w:pPr>
        <w:pStyle w:val="NormalText"/>
      </w:pPr>
      <w:r>
        <w:t>Answer:</w:t>
      </w:r>
      <w:r w:rsidR="00940501">
        <w:t xml:space="preserve">  Qualitative variables: Town, Class; Quantitative variables: Date, Price, Assessment Town categories: Avalon, Wildwood, and North Wildwood; Class categories: Residential and Commercial Nominal: Town and Class; Interval: Date; Ratio: Price and Assessment</w:t>
      </w:r>
    </w:p>
    <w:p w:rsidR="00940501" w:rsidRDefault="00940501">
      <w:pPr>
        <w:pStyle w:val="NormalText"/>
      </w:pPr>
      <w:r>
        <w:t>Explanation:  A variable whose values are described verbally is qualitative, while a variable that assumes meaningful numerical values is quantitative. The categories for qualitative nominal data do not have any natural ordering, while such an ordering is visible for qualitative ordinal data. A quantitative data with a ratio scale of measurement has a meaningful zero point, and hence all ratio values are naturally interpretable.</w:t>
      </w:r>
    </w:p>
    <w:p w:rsidR="00940501" w:rsidRDefault="00463CA9">
      <w:pPr>
        <w:pStyle w:val="NormalText"/>
      </w:pPr>
      <w:r>
        <w:t>Difficulty: 3 Hard</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101) The following data represent a sample of non-elementary mathematics teachers in Bergen County, New Jersey. Identify the qualitative and quantitative variables, the categories associated with each qualitative variable, and the measurement scales for all variables.</w:t>
      </w:r>
    </w:p>
    <w:p w:rsidR="00940501" w:rsidRDefault="00940501">
      <w:pPr>
        <w:pStyle w:val="NormalText"/>
      </w:pPr>
    </w:p>
    <w:tbl>
      <w:tblPr>
        <w:tblW w:w="0" w:type="auto"/>
        <w:tblLayout w:type="fixed"/>
        <w:tblCellMar>
          <w:left w:w="0" w:type="dxa"/>
          <w:right w:w="0" w:type="dxa"/>
        </w:tblCellMar>
        <w:tblLook w:val="0000" w:firstRow="0" w:lastRow="0" w:firstColumn="0" w:lastColumn="0" w:noHBand="0" w:noVBand="0"/>
      </w:tblPr>
      <w:tblGrid>
        <w:gridCol w:w="2520"/>
        <w:gridCol w:w="220"/>
        <w:gridCol w:w="1140"/>
        <w:gridCol w:w="220"/>
        <w:gridCol w:w="340"/>
        <w:gridCol w:w="400"/>
        <w:gridCol w:w="500"/>
        <w:gridCol w:w="220"/>
        <w:gridCol w:w="300"/>
        <w:gridCol w:w="820"/>
        <w:gridCol w:w="200"/>
        <w:gridCol w:w="20"/>
        <w:gridCol w:w="220"/>
        <w:gridCol w:w="1080"/>
      </w:tblGrid>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bottom"/>
          </w:tcPr>
          <w:p w:rsidR="00940501" w:rsidRPr="00F7151E" w:rsidRDefault="00940501">
            <w:pPr>
              <w:pStyle w:val="NormalText"/>
            </w:pPr>
            <w:r w:rsidRPr="00F7151E">
              <w:t>School</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Degree</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 </w:t>
            </w:r>
          </w:p>
        </w:tc>
        <w:tc>
          <w:tcPr>
            <w:tcW w:w="1240" w:type="dxa"/>
            <w:gridSpan w:val="3"/>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proofErr w:type="spellStart"/>
            <w:r w:rsidRPr="00F7151E">
              <w:t>Years Experience</w:t>
            </w:r>
            <w:proofErr w:type="spellEnd"/>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right"/>
            </w:pPr>
            <w:r w:rsidRPr="00F7151E">
              <w:t> </w:t>
            </w:r>
          </w:p>
        </w:tc>
        <w:tc>
          <w:tcPr>
            <w:tcW w:w="1320" w:type="dxa"/>
            <w:gridSpan w:val="3"/>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Salary</w:t>
            </w:r>
          </w:p>
        </w:tc>
        <w:tc>
          <w:tcPr>
            <w:tcW w:w="240" w:type="dxa"/>
            <w:gridSpan w:val="2"/>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 </w:t>
            </w:r>
          </w:p>
        </w:tc>
        <w:tc>
          <w:tcPr>
            <w:tcW w:w="108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Classes Taught</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shd w:val="clear" w:color="auto" w:fill="FFFFFF"/>
            <w:vAlign w:val="center"/>
          </w:tcPr>
          <w:p w:rsidR="00940501" w:rsidRPr="00F7151E" w:rsidRDefault="00940501">
            <w:pPr>
              <w:pStyle w:val="NormalText"/>
            </w:pPr>
            <w:r w:rsidRPr="00F7151E">
              <w:t>Brookside E.S.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67,945</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shd w:val="clear" w:color="auto" w:fill="FFFFFF"/>
            <w:tcMar>
              <w:top w:w="0" w:type="dxa"/>
              <w:left w:w="0" w:type="dxa"/>
              <w:bottom w:w="0" w:type="dxa"/>
              <w:right w:w="0" w:type="dxa"/>
            </w:tcMar>
            <w:vAlign w:val="center"/>
          </w:tcPr>
          <w:p w:rsidR="00940501" w:rsidRPr="00F7151E" w:rsidRDefault="00940501">
            <w:pPr>
              <w:pStyle w:val="NormalText"/>
              <w:jc w:val="center"/>
            </w:pPr>
            <w:r w:rsidRPr="00F7151E">
              <w:t>6</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 xml:space="preserve">Program 3-Emotionally </w:t>
            </w:r>
            <w:proofErr w:type="spellStart"/>
            <w:r w:rsidRPr="00F7151E">
              <w:t>Distur</w:t>
            </w:r>
            <w:proofErr w:type="spellEnd"/>
            <w:r w:rsidRPr="00F7151E">
              <w:t>.</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25</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82,910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4</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 xml:space="preserve">Program 3-Emotionally </w:t>
            </w:r>
            <w:proofErr w:type="spellStart"/>
            <w:r w:rsidRPr="00F7151E">
              <w:t>Distur</w:t>
            </w:r>
            <w:proofErr w:type="spellEnd"/>
            <w:r w:rsidRPr="00F7151E">
              <w:t>.</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Bachelors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25</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86,030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7</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 xml:space="preserve">Program 3-Emotionally </w:t>
            </w:r>
            <w:proofErr w:type="spellStart"/>
            <w:r w:rsidRPr="00F7151E">
              <w:t>Distur</w:t>
            </w:r>
            <w:proofErr w:type="spellEnd"/>
            <w:r w:rsidRPr="00F7151E">
              <w:t>.</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Bachelors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62,690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5</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 xml:space="preserve">Program 3-Emotionally </w:t>
            </w:r>
            <w:proofErr w:type="spellStart"/>
            <w:r w:rsidRPr="00F7151E">
              <w:t>Distur</w:t>
            </w:r>
            <w:proofErr w:type="spellEnd"/>
            <w:r w:rsidRPr="00F7151E">
              <w:t>.</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21</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82,620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5</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Program 5-Life Skills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11</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82,330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5</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Program 5-Life Skills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41</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79,790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4</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31</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82,626</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5</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10</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82,626</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4</w:t>
            </w:r>
          </w:p>
        </w:tc>
      </w:tr>
      <w:tr w:rsidR="00940501" w:rsidRPr="00F7151E">
        <w:tblPrEx>
          <w:tblCellMar>
            <w:top w:w="0" w:type="dxa"/>
            <w:left w:w="0" w:type="dxa"/>
            <w:bottom w:w="0" w:type="dxa"/>
            <w:right w:w="0" w:type="dxa"/>
          </w:tblCellMar>
        </w:tblPrEx>
        <w:tc>
          <w:tcPr>
            <w:tcW w:w="2520" w:type="dxa"/>
            <w:tcBorders>
              <w:top w:val="nil"/>
              <w:left w:val="nil"/>
              <w:bottom w:val="nil"/>
              <w:right w:val="nil"/>
            </w:tcBorders>
            <w:vAlign w:val="center"/>
          </w:tcPr>
          <w:p w:rsidR="00940501" w:rsidRPr="00F7151E" w:rsidRDefault="00940501">
            <w:pPr>
              <w:pStyle w:val="NormalText"/>
            </w:pPr>
            <w:r w:rsidRPr="00F7151E">
              <w:t>Bergen Academies-Hackensack</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1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Masters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3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4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3</w:t>
            </w:r>
          </w:p>
        </w:tc>
        <w:tc>
          <w:tcPr>
            <w:tcW w:w="5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30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8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98,291</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center"/>
            </w:pPr>
            <w:r w:rsidRPr="00F7151E">
              <w:t>4</w:t>
            </w:r>
          </w:p>
        </w:tc>
      </w:tr>
    </w:tbl>
    <w:p w:rsidR="00940501" w:rsidRDefault="00940501">
      <w:pPr>
        <w:pStyle w:val="NormalText"/>
      </w:pPr>
    </w:p>
    <w:p w:rsidR="00940501" w:rsidRDefault="00940501">
      <w:pPr>
        <w:pStyle w:val="NormalText"/>
      </w:pPr>
    </w:p>
    <w:p w:rsidR="00940501" w:rsidRDefault="00940501">
      <w:pPr>
        <w:pStyle w:val="NormalText"/>
      </w:pPr>
      <w:r>
        <w:t>Source: http://php.app.com/edstaff/results2.php?county=BERGEN&amp;district=%25&amp;school=%25&amp;lname=&amp;fname=&amp;job1=Math+Non-Elementary&amp;Submit=Submit</w:t>
      </w:r>
    </w:p>
    <w:p w:rsidR="00463CA9" w:rsidRDefault="00463CA9">
      <w:pPr>
        <w:pStyle w:val="NormalText"/>
      </w:pPr>
    </w:p>
    <w:p w:rsidR="00940501" w:rsidRDefault="00463CA9">
      <w:pPr>
        <w:pStyle w:val="NormalText"/>
      </w:pPr>
      <w:r>
        <w:t>Answer:</w:t>
      </w:r>
      <w:r w:rsidR="00940501">
        <w:t xml:space="preserve">  Qualitative: School, Degree; Quantitative: </w:t>
      </w:r>
      <w:proofErr w:type="spellStart"/>
      <w:r w:rsidR="00940501">
        <w:t>Years Experience</w:t>
      </w:r>
      <w:proofErr w:type="spellEnd"/>
      <w:r w:rsidR="00940501">
        <w:t xml:space="preserve">, Salary, Classes Taught Categories for School: Brookside E.S., Program 3-Emotionally </w:t>
      </w:r>
      <w:proofErr w:type="spellStart"/>
      <w:r w:rsidR="00940501">
        <w:t>Distur</w:t>
      </w:r>
      <w:proofErr w:type="spellEnd"/>
      <w:r w:rsidR="00940501">
        <w:t xml:space="preserve">., Program 5-Life Skills, and Berger Academies-Hackensack; Categories for Degree: Bachelors and Masters Nominal: School; Ordinal: Degree; Ratio: </w:t>
      </w:r>
      <w:proofErr w:type="spellStart"/>
      <w:r w:rsidR="00940501">
        <w:t>Years Experience</w:t>
      </w:r>
      <w:proofErr w:type="spellEnd"/>
      <w:r w:rsidR="00940501">
        <w:t>, Classes Taught, and Salary </w:t>
      </w:r>
    </w:p>
    <w:p w:rsidR="00940501" w:rsidRDefault="00940501">
      <w:pPr>
        <w:pStyle w:val="NormalText"/>
      </w:pPr>
      <w:r>
        <w:t>Explanation:  A variable whose values are described verbally is qualitative, while a variable that assumes meaningful numerical values is quantitative. The categories for nominal data do not have any natural ordering, while such an ordering is visible for ordinal data. A quantitative data with a ratio scale of measurement has a meaningful zero point, and hence all ratio values are naturally interpretable.</w:t>
      </w:r>
    </w:p>
    <w:p w:rsidR="00940501" w:rsidRDefault="00463CA9">
      <w:pPr>
        <w:pStyle w:val="NormalText"/>
      </w:pPr>
      <w:r>
        <w:t>Difficulty: 3 Hard</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Application</w:t>
      </w:r>
    </w:p>
    <w:p w:rsidR="00940501" w:rsidRDefault="00940501">
      <w:pPr>
        <w:pStyle w:val="NormalText"/>
      </w:pPr>
      <w:r>
        <w:t>Accessibility:  Keyboard Navigation</w:t>
      </w:r>
    </w:p>
    <w:p w:rsidR="00940501" w:rsidRDefault="00940501">
      <w:pPr>
        <w:pStyle w:val="NormalText"/>
      </w:pPr>
    </w:p>
    <w:p w:rsidR="00940501" w:rsidRDefault="000426D6">
      <w:pPr>
        <w:pStyle w:val="NormalText"/>
      </w:pPr>
      <w:r>
        <w:br w:type="page"/>
      </w:r>
      <w:r w:rsidR="00940501">
        <w:lastRenderedPageBreak/>
        <w:t>102) The following data concern a sample of employees of the U.S. Marshalls in the state of New York. Identify the qualitative and quantitative variables, the categories associated with each qualitative variable, and the measurement scales for all variables.</w:t>
      </w:r>
    </w:p>
    <w:p w:rsidR="00940501" w:rsidRDefault="00940501">
      <w:pPr>
        <w:pStyle w:val="NormalText"/>
      </w:pPr>
    </w:p>
    <w:tbl>
      <w:tblPr>
        <w:tblW w:w="0" w:type="auto"/>
        <w:tblLayout w:type="fixed"/>
        <w:tblCellMar>
          <w:left w:w="0" w:type="dxa"/>
          <w:right w:w="0" w:type="dxa"/>
        </w:tblCellMar>
        <w:tblLook w:val="0000" w:firstRow="0" w:lastRow="0" w:firstColumn="0" w:lastColumn="0" w:noHBand="0" w:noVBand="0"/>
      </w:tblPr>
      <w:tblGrid>
        <w:gridCol w:w="1140"/>
        <w:gridCol w:w="220"/>
        <w:gridCol w:w="1640"/>
        <w:gridCol w:w="220"/>
        <w:gridCol w:w="2040"/>
        <w:gridCol w:w="240"/>
        <w:gridCol w:w="720"/>
        <w:gridCol w:w="240"/>
        <w:gridCol w:w="280"/>
        <w:gridCol w:w="1080"/>
        <w:gridCol w:w="200"/>
        <w:gridCol w:w="20"/>
      </w:tblGrid>
      <w:tr w:rsidR="00940501" w:rsidRPr="00F7151E">
        <w:tblPrEx>
          <w:tblCellMar>
            <w:top w:w="0" w:type="dxa"/>
            <w:left w:w="0" w:type="dxa"/>
            <w:bottom w:w="0" w:type="dxa"/>
            <w:right w:w="0" w:type="dxa"/>
          </w:tblCellMar>
        </w:tblPrEx>
        <w:trPr>
          <w:gridAfter w:val="1"/>
          <w:wAfter w:w="20" w:type="dxa"/>
        </w:trPr>
        <w:tc>
          <w:tcPr>
            <w:tcW w:w="1140" w:type="dxa"/>
            <w:tcBorders>
              <w:top w:val="nil"/>
              <w:left w:val="nil"/>
              <w:bottom w:val="nil"/>
              <w:right w:val="nil"/>
            </w:tcBorders>
            <w:vAlign w:val="bottom"/>
          </w:tcPr>
          <w:p w:rsidR="00940501" w:rsidRPr="00F7151E" w:rsidRDefault="00940501">
            <w:pPr>
              <w:pStyle w:val="NormalText"/>
            </w:pPr>
            <w:r w:rsidRPr="00F7151E">
              <w:t>Country</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Station</w:t>
            </w:r>
          </w:p>
        </w:tc>
        <w:tc>
          <w:tcPr>
            <w:tcW w:w="2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Title</w:t>
            </w:r>
          </w:p>
        </w:tc>
        <w:tc>
          <w:tcPr>
            <w:tcW w:w="2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Grade</w:t>
            </w:r>
          </w:p>
        </w:tc>
        <w:tc>
          <w:tcPr>
            <w:tcW w:w="240" w:type="dxa"/>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pPr>
            <w:r w:rsidRPr="00F7151E">
              <w:t> </w:t>
            </w:r>
          </w:p>
        </w:tc>
        <w:tc>
          <w:tcPr>
            <w:tcW w:w="1560" w:type="dxa"/>
            <w:gridSpan w:val="3"/>
            <w:tcBorders>
              <w:top w:val="nil"/>
              <w:left w:val="nil"/>
              <w:bottom w:val="nil"/>
              <w:right w:val="nil"/>
            </w:tcBorders>
            <w:tcMar>
              <w:top w:w="0" w:type="dxa"/>
              <w:left w:w="0" w:type="dxa"/>
              <w:bottom w:w="0" w:type="dxa"/>
              <w:right w:w="0" w:type="dxa"/>
            </w:tcMar>
            <w:vAlign w:val="bottom"/>
          </w:tcPr>
          <w:p w:rsidR="00940501" w:rsidRPr="00F7151E" w:rsidRDefault="00940501">
            <w:pPr>
              <w:pStyle w:val="NormalText"/>
              <w:jc w:val="center"/>
            </w:pPr>
            <w:r w:rsidRPr="00F7151E">
              <w:t>Salary</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New York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YORK-NY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MISCELLANEOUS CLERK AND ASSISTANT</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07</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shd w:val="clear" w:color="auto" w:fill="FFFFFF"/>
            <w:tcMar>
              <w:top w:w="0" w:type="dxa"/>
              <w:left w:w="0" w:type="dxa"/>
              <w:bottom w:w="0" w:type="dxa"/>
              <w:right w:w="0" w:type="dxa"/>
            </w:tcMar>
            <w:vAlign w:val="center"/>
          </w:tcPr>
          <w:p w:rsidR="00940501" w:rsidRPr="00F7151E" w:rsidRDefault="00940501">
            <w:pPr>
              <w:pStyle w:val="NormalText"/>
              <w:jc w:val="right"/>
            </w:pPr>
            <w:r w:rsidRPr="00F7151E">
              <w:t>51,030</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New York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YORK-NY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MISCELLANEOUS CLERK AND ASSISTANT</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07</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55,405</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Kings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YORK-KINGS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ACCOUNTING TECHNICIAN</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07</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45,196</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Erie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BUFFALO</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ADMINISTRATIVE OFFICER</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13</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95,023</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Onondaga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SYRACUSE</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BUDGET ANALYSIS</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09</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53,773</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New York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YORK-NY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11</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66,887</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Onondaga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SYRACUSE</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11</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74,628</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Erie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BUFFALO</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MISCELLANEOUS ADMINISTRATION AND PROGRAM</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09</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59,962</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New York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YORK-NY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MISCELLANEOUS ADMINISTRATION AND PROGRAM</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09</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57,065</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r w:rsidR="00940501" w:rsidRPr="00F7151E">
        <w:tblPrEx>
          <w:tblCellMar>
            <w:top w:w="0" w:type="dxa"/>
            <w:left w:w="0" w:type="dxa"/>
            <w:bottom w:w="0" w:type="dxa"/>
            <w:right w:w="0" w:type="dxa"/>
          </w:tblCellMar>
        </w:tblPrEx>
        <w:tc>
          <w:tcPr>
            <w:tcW w:w="1140" w:type="dxa"/>
            <w:tcBorders>
              <w:top w:val="nil"/>
              <w:left w:val="nil"/>
              <w:bottom w:val="nil"/>
              <w:right w:val="nil"/>
            </w:tcBorders>
            <w:vAlign w:val="center"/>
          </w:tcPr>
          <w:p w:rsidR="00940501" w:rsidRPr="00F7151E" w:rsidRDefault="00940501">
            <w:pPr>
              <w:pStyle w:val="NormalText"/>
            </w:pPr>
            <w:r w:rsidRPr="00F7151E">
              <w:t>Kings Country</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16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NEW YORK-KINGS</w:t>
            </w:r>
          </w:p>
        </w:tc>
        <w:tc>
          <w:tcPr>
            <w:tcW w:w="2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0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GENERAL BUSINESS AND INDUSTRY</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72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GS 11</w:t>
            </w:r>
          </w:p>
        </w:tc>
        <w:tc>
          <w:tcPr>
            <w:tcW w:w="24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pPr>
            <w:r w:rsidRPr="00F7151E">
              <w:t> </w:t>
            </w:r>
          </w:p>
        </w:tc>
        <w:tc>
          <w:tcPr>
            <w:tcW w:w="2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w:t>
            </w:r>
          </w:p>
        </w:tc>
        <w:tc>
          <w:tcPr>
            <w:tcW w:w="1080" w:type="dxa"/>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66,887</w:t>
            </w:r>
          </w:p>
        </w:tc>
        <w:tc>
          <w:tcPr>
            <w:tcW w:w="220" w:type="dxa"/>
            <w:gridSpan w:val="2"/>
            <w:tcBorders>
              <w:top w:val="nil"/>
              <w:left w:val="nil"/>
              <w:bottom w:val="nil"/>
              <w:right w:val="nil"/>
            </w:tcBorders>
            <w:tcMar>
              <w:top w:w="0" w:type="dxa"/>
              <w:left w:w="0" w:type="dxa"/>
              <w:bottom w:w="0" w:type="dxa"/>
              <w:right w:w="0" w:type="dxa"/>
            </w:tcMar>
            <w:vAlign w:val="center"/>
          </w:tcPr>
          <w:p w:rsidR="00940501" w:rsidRPr="00F7151E" w:rsidRDefault="00940501">
            <w:pPr>
              <w:pStyle w:val="NormalText"/>
              <w:jc w:val="right"/>
            </w:pPr>
            <w:r w:rsidRPr="00F7151E">
              <w:t> </w:t>
            </w:r>
          </w:p>
        </w:tc>
      </w:tr>
    </w:tbl>
    <w:p w:rsidR="00940501" w:rsidRDefault="00940501">
      <w:pPr>
        <w:pStyle w:val="NormalText"/>
      </w:pPr>
    </w:p>
    <w:p w:rsidR="00940501" w:rsidRDefault="00940501">
      <w:pPr>
        <w:pStyle w:val="NormalText"/>
      </w:pPr>
      <w:r>
        <w:t>Source: http://php.app.com/fed_employees10/results.php?fullname=&amp;agency_name=U.S.+MARSHALS+SERVICE&amp;statename=New+York&amp;countyname=%25&amp;Submit=Search</w:t>
      </w:r>
    </w:p>
    <w:p w:rsidR="00463CA9" w:rsidRDefault="00463CA9">
      <w:pPr>
        <w:pStyle w:val="NormalText"/>
      </w:pPr>
    </w:p>
    <w:p w:rsidR="00940501" w:rsidRDefault="00463CA9">
      <w:pPr>
        <w:pStyle w:val="NormalText"/>
      </w:pPr>
      <w:r>
        <w:t>Answer:</w:t>
      </w:r>
      <w:r w:rsidR="00940501">
        <w:t xml:space="preserve">  Qualitative: County, Station, Title, and Grade; Quantitative: Salary Categories for County: New York County, Kings County, Erie County, and Onondaga County; Categories for Station: NEW YORK - NY, NEW YORK - KINGS, BUFFALO, and SYRACUSE; Categories for Title: MISCELLANEOUS CLERK AND ASSISTANT, ACCOUNTING TECHNICIAN, ADMINISTRATIVE OFFICER, BUDGET ANALYSIS, GENERAL BUSINESS AND INDUSTRY, MISCELLANEOUS ADMINISTRATION AND PROGRAM Categories for Grade: GS 07, GS 13, GS 09, GS 11 Nominal: County, Station, and Title; Ordinal: Grade; Ratio: Salary</w:t>
      </w:r>
    </w:p>
    <w:p w:rsidR="00940501" w:rsidRDefault="000426D6">
      <w:pPr>
        <w:pStyle w:val="NormalText"/>
      </w:pPr>
      <w:r>
        <w:br w:type="page"/>
      </w:r>
      <w:r w:rsidR="00940501">
        <w:lastRenderedPageBreak/>
        <w:t>Explanation:  A variable whose values are described verbally is qualitative, while a variable that assumes meaningful numerical values is quantitative. The categories for nominal data do not have any natural ordering, while such an ordering is visible for ordinal data. A quantitative data with a ratio scale of measurement has a meaningful zero point, and hence all ratio values are naturally interpretable.</w:t>
      </w:r>
    </w:p>
    <w:p w:rsidR="00940501" w:rsidRDefault="00463CA9">
      <w:pPr>
        <w:pStyle w:val="NormalText"/>
      </w:pPr>
      <w:r>
        <w:t>Difficulty: 3 Hard</w:t>
      </w:r>
    </w:p>
    <w:p w:rsidR="00940501" w:rsidRDefault="00940501">
      <w:pPr>
        <w:pStyle w:val="NormalText"/>
      </w:pPr>
      <w:r>
        <w:t>Topic:  Variables and Scales of Measurement</w:t>
      </w:r>
    </w:p>
    <w:p w:rsidR="00940501" w:rsidRDefault="00940501">
      <w:pPr>
        <w:pStyle w:val="NormalText"/>
      </w:pPr>
      <w:r>
        <w:t>Learning Objective:  01-04 Describe variables and types of measurement scales.</w:t>
      </w:r>
    </w:p>
    <w:p w:rsidR="00940501" w:rsidRDefault="00940501">
      <w:pPr>
        <w:pStyle w:val="NormalText"/>
      </w:pPr>
      <w:r>
        <w:t>Bloom's:  Apply</w:t>
      </w:r>
    </w:p>
    <w:p w:rsidR="00940501" w:rsidRDefault="00940501">
      <w:pPr>
        <w:pStyle w:val="NormalText"/>
      </w:pPr>
      <w:r>
        <w:t>AACSB:  Knowledge A</w:t>
      </w:r>
      <w:r w:rsidR="000426D6">
        <w:t>p</w:t>
      </w:r>
      <w:bookmarkStart w:id="0" w:name="_GoBack"/>
      <w:bookmarkEnd w:id="0"/>
      <w:r>
        <w:t>plication</w:t>
      </w:r>
    </w:p>
    <w:p w:rsidR="00940501" w:rsidRDefault="00940501">
      <w:pPr>
        <w:pStyle w:val="NormalText"/>
        <w:spacing w:after="240"/>
      </w:pPr>
      <w:r>
        <w:t>Accessibility:  Keyboard Navigation</w:t>
      </w:r>
    </w:p>
    <w:sectPr w:rsidR="0094050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1E" w:rsidRDefault="00F7151E" w:rsidP="00463CA9">
      <w:pPr>
        <w:spacing w:after="0" w:line="240" w:lineRule="auto"/>
      </w:pPr>
      <w:r>
        <w:separator/>
      </w:r>
    </w:p>
  </w:endnote>
  <w:endnote w:type="continuationSeparator" w:id="0">
    <w:p w:rsidR="00F7151E" w:rsidRDefault="00F7151E" w:rsidP="0046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CA9" w:rsidRPr="00463CA9" w:rsidRDefault="00463CA9" w:rsidP="00463CA9">
    <w:pPr>
      <w:pStyle w:val="Footer"/>
      <w:spacing w:after="0"/>
      <w:jc w:val="center"/>
      <w:rPr>
        <w:rFonts w:ascii="Times New Roman" w:hAnsi="Times New Roman"/>
        <w:noProof/>
        <w:sz w:val="20"/>
        <w:szCs w:val="20"/>
      </w:rPr>
    </w:pPr>
    <w:r w:rsidRPr="00463CA9">
      <w:rPr>
        <w:rFonts w:ascii="Times New Roman" w:hAnsi="Times New Roman"/>
        <w:sz w:val="20"/>
        <w:szCs w:val="20"/>
      </w:rPr>
      <w:fldChar w:fldCharType="begin"/>
    </w:r>
    <w:r w:rsidRPr="00463CA9">
      <w:rPr>
        <w:rFonts w:ascii="Times New Roman" w:hAnsi="Times New Roman"/>
        <w:sz w:val="20"/>
        <w:szCs w:val="20"/>
      </w:rPr>
      <w:instrText xml:space="preserve"> PAGE   \* MERGEFORMAT </w:instrText>
    </w:r>
    <w:r w:rsidRPr="00463CA9">
      <w:rPr>
        <w:rFonts w:ascii="Times New Roman" w:hAnsi="Times New Roman"/>
        <w:sz w:val="20"/>
        <w:szCs w:val="20"/>
      </w:rPr>
      <w:fldChar w:fldCharType="separate"/>
    </w:r>
    <w:r w:rsidRPr="00463CA9">
      <w:rPr>
        <w:rFonts w:ascii="Times New Roman" w:hAnsi="Times New Roman"/>
        <w:noProof/>
        <w:sz w:val="20"/>
        <w:szCs w:val="20"/>
      </w:rPr>
      <w:t>2</w:t>
    </w:r>
    <w:r w:rsidRPr="00463CA9">
      <w:rPr>
        <w:rFonts w:ascii="Times New Roman" w:hAnsi="Times New Roman"/>
        <w:sz w:val="20"/>
        <w:szCs w:val="20"/>
      </w:rPr>
      <w:fldChar w:fldCharType="end"/>
    </w:r>
  </w:p>
  <w:p w:rsidR="00463CA9" w:rsidRPr="00463CA9" w:rsidRDefault="00463CA9" w:rsidP="00463CA9">
    <w:pPr>
      <w:pStyle w:val="Footer"/>
      <w:spacing w:after="0"/>
      <w:jc w:val="center"/>
      <w:rPr>
        <w:rFonts w:ascii="Times New Roman" w:hAnsi="Times New Roman"/>
        <w:sz w:val="20"/>
        <w:szCs w:val="20"/>
      </w:rPr>
    </w:pPr>
    <w:r w:rsidRPr="00463CA9">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1E" w:rsidRDefault="00F7151E" w:rsidP="00463CA9">
      <w:pPr>
        <w:spacing w:after="0" w:line="240" w:lineRule="auto"/>
      </w:pPr>
      <w:r>
        <w:separator/>
      </w:r>
    </w:p>
  </w:footnote>
  <w:footnote w:type="continuationSeparator" w:id="0">
    <w:p w:rsidR="00F7151E" w:rsidRDefault="00F7151E" w:rsidP="00463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CA9"/>
    <w:rsid w:val="000426D6"/>
    <w:rsid w:val="00171321"/>
    <w:rsid w:val="00463CA9"/>
    <w:rsid w:val="006C5233"/>
    <w:rsid w:val="007842F5"/>
    <w:rsid w:val="00940501"/>
    <w:rsid w:val="00CC703C"/>
    <w:rsid w:val="00F2321C"/>
    <w:rsid w:val="00F7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5E4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63CA9"/>
    <w:pPr>
      <w:tabs>
        <w:tab w:val="center" w:pos="4680"/>
        <w:tab w:val="right" w:pos="9360"/>
      </w:tabs>
    </w:pPr>
  </w:style>
  <w:style w:type="character" w:customStyle="1" w:styleId="HeaderChar">
    <w:name w:val="Header Char"/>
    <w:link w:val="Header"/>
    <w:uiPriority w:val="99"/>
    <w:locked/>
    <w:rsid w:val="00463CA9"/>
    <w:rPr>
      <w:rFonts w:cs="Times New Roman"/>
    </w:rPr>
  </w:style>
  <w:style w:type="paragraph" w:styleId="Footer">
    <w:name w:val="footer"/>
    <w:basedOn w:val="Normal"/>
    <w:link w:val="FooterChar"/>
    <w:uiPriority w:val="99"/>
    <w:unhideWhenUsed/>
    <w:rsid w:val="00463CA9"/>
    <w:pPr>
      <w:tabs>
        <w:tab w:val="center" w:pos="4680"/>
        <w:tab w:val="right" w:pos="9360"/>
      </w:tabs>
    </w:pPr>
  </w:style>
  <w:style w:type="character" w:customStyle="1" w:styleId="FooterChar">
    <w:name w:val="Footer Char"/>
    <w:link w:val="Footer"/>
    <w:uiPriority w:val="99"/>
    <w:locked/>
    <w:rsid w:val="00463C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9553</Words>
  <Characters>54458</Characters>
  <Application>Microsoft Office Word</Application>
  <DocSecurity>0</DocSecurity>
  <Lines>453</Lines>
  <Paragraphs>127</Paragraphs>
  <ScaleCrop>false</ScaleCrop>
  <Company/>
  <LinksUpToDate>false</LinksUpToDate>
  <CharactersWithSpaces>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2018-07-26T15:20:00Z</dcterms:created>
  <dcterms:modified xsi:type="dcterms:W3CDTF">2018-07-26T15:20:00Z</dcterms:modified>
</cp:coreProperties>
</file>